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1E" w:rsidRDefault="006A601E" w:rsidP="006A601E">
      <w:pPr>
        <w:pStyle w:val="aa"/>
        <w:spacing w:before="0" w:beforeAutospacing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OLE_LINK1"/>
      <w:r w:rsidRPr="00E0642A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E0642A">
        <w:rPr>
          <w:rFonts w:ascii="Times New Roman" w:hAnsi="Times New Roman"/>
          <w:b/>
          <w:sz w:val="28"/>
          <w:szCs w:val="28"/>
          <w:lang w:val="en-US"/>
        </w:rPr>
        <w:t>C</w:t>
      </w:r>
      <w:r w:rsidRPr="00E0642A">
        <w:rPr>
          <w:rFonts w:ascii="Times New Roman" w:hAnsi="Times New Roman"/>
          <w:b/>
          <w:sz w:val="28"/>
          <w:szCs w:val="28"/>
          <w:lang w:val="kk-KZ"/>
        </w:rPr>
        <w:t>вободный орта мектебі»КММ «Есіл ауданы Білім бөлімі»ММ</w:t>
      </w:r>
    </w:p>
    <w:p w:rsidR="006A601E" w:rsidRPr="006A601E" w:rsidRDefault="006A601E" w:rsidP="006A601E">
      <w:pPr>
        <w:pStyle w:val="aa"/>
        <w:spacing w:before="0" w:beforeAutospacing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0642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A601E">
        <w:rPr>
          <w:rFonts w:ascii="Times New Roman" w:hAnsi="Times New Roman"/>
          <w:b/>
          <w:sz w:val="28"/>
          <w:szCs w:val="28"/>
          <w:lang w:val="kk-KZ"/>
        </w:rPr>
        <w:t xml:space="preserve"> мемлекеттік қызметтерді көрсету мәселесі жөніндегі 2017 жылғы </w:t>
      </w:r>
    </w:p>
    <w:p w:rsidR="006A601E" w:rsidRPr="00E0642A" w:rsidRDefault="006A601E" w:rsidP="006A601E">
      <w:pPr>
        <w:pStyle w:val="aa"/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  <w:r w:rsidRPr="00E0642A">
        <w:rPr>
          <w:rFonts w:ascii="Times New Roman" w:hAnsi="Times New Roman"/>
          <w:b/>
          <w:sz w:val="28"/>
          <w:szCs w:val="28"/>
        </w:rPr>
        <w:t xml:space="preserve">қызметі </w:t>
      </w:r>
      <w:proofErr w:type="spellStart"/>
      <w:r w:rsidRPr="00E0642A">
        <w:rPr>
          <w:rFonts w:ascii="Times New Roman" w:hAnsi="Times New Roman"/>
          <w:b/>
          <w:sz w:val="28"/>
          <w:szCs w:val="28"/>
        </w:rPr>
        <w:t>туралы</w:t>
      </w:r>
      <w:proofErr w:type="spellEnd"/>
      <w:r w:rsidRPr="00E064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642A">
        <w:rPr>
          <w:rFonts w:ascii="Times New Roman" w:hAnsi="Times New Roman"/>
          <w:b/>
          <w:sz w:val="28"/>
          <w:szCs w:val="28"/>
        </w:rPr>
        <w:t>есеп</w:t>
      </w:r>
      <w:proofErr w:type="spellEnd"/>
    </w:p>
    <w:p w:rsidR="006A601E" w:rsidRPr="00471741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01E" w:rsidRPr="00D00B9F" w:rsidRDefault="006A601E" w:rsidP="006A601E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D00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жағдай</w:t>
      </w:r>
    </w:p>
    <w:p w:rsidR="006A601E" w:rsidRPr="00D00B9F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Баршаға жоғары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қызметке ашықтық және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бірдей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қолжетімділік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Елбасымен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басқару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органдарына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қойған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міндеттердің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«Орталық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органдардың, облыстардың, республикалық маңызы бар қалалардың, астананың, аудандардың, облыстық маңызы бар қалалардың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жергілікті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атқарушы органдарының, қаладағы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аудандар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аудандық маңызы бар қалалар,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кенттер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ауылдар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ауылдық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округтер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әкімдерінің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қызметтер көрсету мәселелері жөніндегі қызметінің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есебін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қалыптастыру мен ұ</w:t>
      </w:r>
      <w:proofErr w:type="gram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сыну</w:t>
      </w:r>
      <w:proofErr w:type="gram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қағидаларын және оның ү</w:t>
      </w:r>
      <w:proofErr w:type="gram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лгі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нысанын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Қазақстан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Экономика және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бюджеттік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жоспарлау</w:t>
      </w:r>
      <w:proofErr w:type="spellEnd"/>
      <w:r w:rsidRPr="00E574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министрінің 2013 жылғы 25 маусымдағы № 193 бұйрығы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ж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ә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 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Үкіметінің 2013 жылғы 18 қыркүйектегі №983 Қаулысымен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қызметтер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тізіліміне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сәйкес 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Свободный орта мектебі Есіл ауданы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бөлімі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оның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ведомстволық бағынысты мекемелер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қызметтің түрін көрсетті.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ттерін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көрсететін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Свобоный орта мектебі Есіл ауданы Білім бөлімі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оның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ведомстволық бағынысты мекемелер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«Азаматтарға арналған үкімет»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Ақмола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филиалы 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зіне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өзі қызмет көрсету секторы жұмыс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істейді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ә</w:t>
      </w:r>
      <w:proofErr w:type="gram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 электрондық қызметті өзі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корпорациясының 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қызметкерінің көмегімен ала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атқарушы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органдармен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0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көрсетілді.</w:t>
      </w: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«Свободный орта мектебі»КММ КММ тегін түрде 73 мемлекеттік қызмет көрсетілді.Арыз түсірушілер арнайы  журналға тіркеледі. </w:t>
      </w:r>
      <w:r w:rsidRPr="004C6C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</w:t>
      </w:r>
    </w:p>
    <w:p w:rsidR="006A601E" w:rsidRPr="00447351" w:rsidRDefault="006A601E" w:rsidP="006A601E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4735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 Қызмет алушылармен жүргізілген жұмыс.</w:t>
      </w: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«Свободный ОМ</w:t>
      </w:r>
      <w:r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КММ-де </w:t>
      </w:r>
      <w:r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мектептің бірінші қабатында  мемлекеттік қызмет көрсету туралы ақпараттандыру стенді орналасқан м</w:t>
      </w:r>
      <w:r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қызмет көрсетуге қатысатын мемлекеттік органдарда мемлекеттік қызметтердің стандарттары мен регламенттері қызмет алушылар үшін қолжетімді жерде ақпараттық стендте орналастырылған.</w:t>
      </w:r>
      <w:r w:rsidRPr="00447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Халыққа қызмет көрсетуге жағдай жасау бойынша шаралар қабылдануда. Мемлекеттік органдар қажетті компьютерлермен, ұйымдастыру техникасымен, күту үшін орындықтармен қамтамасыз етілген. </w:t>
      </w: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«Свободный ОМ » КММ сайытында мемлекеттік қызмет көрсету материалдары  бойынша материалдар   жарияланған. М</w:t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емлекеттік органдарда,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қызметтерді көрсету жөнінде, сондай-ақ e.gov.kz. порталы арқылы әр түрлі қызметтерді алу мүмкіндігі туралы материал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 ұдайы</w:t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жариялан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ады</w:t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2017 ж қ</w:t>
      </w:r>
      <w:r w:rsidRPr="00AC19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ызмет көрсету саласындағы есепті талқылау жөніндегі кездесулерін өткізу барысында мемлекеттік қызмет көрсету саласындағы қызмет туралы ұсыныстар мен ескертулер түскен жоқ. </w:t>
      </w:r>
    </w:p>
    <w:p w:rsidR="006A601E" w:rsidRPr="00FA4992" w:rsidRDefault="006A601E" w:rsidP="006A601E">
      <w:pPr>
        <w:spacing w:before="0" w:beforeAutospacing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A49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Мемлекеттік қызмет көрсету үдерісін жетілдіру жөніндегі қызмет.</w:t>
      </w:r>
    </w:p>
    <w:p w:rsidR="006A601E" w:rsidRPr="001D6C5F" w:rsidRDefault="006A601E" w:rsidP="006A601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 w:rsidRPr="00FA4992">
        <w:rPr>
          <w:color w:val="000000" w:themeColor="text1"/>
          <w:sz w:val="28"/>
          <w:szCs w:val="28"/>
          <w:lang w:val="kk-KZ"/>
        </w:rPr>
        <w:t xml:space="preserve">Мемлекеттік қызмет көрсету сапасын жоғарлату, мемлекеттік қызмет көрсету стандарттары мен регламенттерінің қолжетімділігі, қамтамассызы,  қызмет </w:t>
      </w:r>
      <w:r w:rsidRPr="00FA4992">
        <w:rPr>
          <w:color w:val="000000" w:themeColor="text1"/>
          <w:sz w:val="28"/>
          <w:szCs w:val="28"/>
          <w:lang w:val="kk-KZ"/>
        </w:rPr>
        <w:lastRenderedPageBreak/>
        <w:t>алушылардың өтініштерін белгіленген мерзімде қарастыру,мемлекеттік қызмет көрсету саласында мамандардың біліктілігін арттыру, құқықтарының бұзылуына , қызмет алушылардың бостандықтары мен заңды қызығушылығына жол бермеу,  қызметті көрсету  бойынша оңтайландыру және автоматтандыру процестеріне шаралар қабылдау.</w:t>
      </w:r>
      <w:r>
        <w:rPr>
          <w:color w:val="000000" w:themeColor="text1"/>
          <w:sz w:val="28"/>
          <w:szCs w:val="28"/>
          <w:lang w:val="kk-KZ"/>
        </w:rPr>
        <w:t xml:space="preserve">Мемлекеттік қызмет білктілігін арттыру  бойынша </w:t>
      </w:r>
      <w:r w:rsidRPr="001D6C5F">
        <w:rPr>
          <w:color w:val="000000" w:themeColor="text1"/>
          <w:sz w:val="28"/>
          <w:szCs w:val="28"/>
          <w:lang w:val="kk-KZ"/>
        </w:rPr>
        <w:t xml:space="preserve">3 </w:t>
      </w:r>
      <w:r>
        <w:rPr>
          <w:color w:val="000000" w:themeColor="text1"/>
          <w:sz w:val="28"/>
          <w:szCs w:val="28"/>
          <w:lang w:val="kk-KZ"/>
        </w:rPr>
        <w:t>маман  өтті.  Ұйымдастырылған техникаларға «Есіл ауданы Білім бөлімі» ММ- не қолдаухат жіберілді.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Мемлекеттік қызмет көрсету  функциясы бойынша КММ </w:t>
      </w:r>
      <w:r w:rsidRPr="001D6C5F">
        <w:rPr>
          <w:color w:val="333333"/>
          <w:sz w:val="28"/>
          <w:szCs w:val="28"/>
          <w:shd w:val="clear" w:color="auto" w:fill="FFFFFF"/>
          <w:lang w:val="kk-KZ"/>
        </w:rPr>
        <w:t xml:space="preserve">"Свободный ОМ" 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жарғысы енгізілді. </w:t>
      </w: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D9358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Мемлекеттік қызмет көрсету сапасына бақылау жасау. 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Ай сайын мемлекеттік қыз</w:t>
      </w:r>
      <w:bookmarkStart w:id="1" w:name="_GoBack"/>
      <w:bookmarkEnd w:id="1"/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 көрсету сапа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сына ішкі бақылау жасау </w:t>
      </w:r>
      <w:r w:rsidRPr="001D6C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2017 жылғы 23 тамыз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"ММ"Есіл ауданының білім беру </w:t>
      </w:r>
      <w:r w:rsidRPr="001D6C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Бөлімімен мемлекеттік қызметтерді ұсынуды талдау. Есіл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бойынша</w:t>
      </w:r>
      <w:r w:rsidRPr="00FA63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 көрсету бойынша Есіл ауданы әкімшілік аппараты тарабынан  бақылау іс шаралары  өткізіліп 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жұмыстар жүргізіледі. 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мемлекеттік органдармен,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және электрондық нұсқада мемлекеттік қызмет көрсету бойынша белгіленген мерзімдерді бұзу деректеріне жол берілген жоқ.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Өтініш берушілер мемлекеттік қызметтерді көрсету мәселесі бойынша  мемлекеттік органдарға жүгіну барысында құжаттарды қабылдаудан бас тартуға жол бермеу мақсатында мамандар мемлекеттік қызметті алу үшін толық құжаттар жиынтығын жинау тәртібін түсіндіреді.</w:t>
      </w: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601E" w:rsidRDefault="006A601E" w:rsidP="006A601E">
      <w:pPr>
        <w:tabs>
          <w:tab w:val="left" w:pos="709"/>
          <w:tab w:val="center" w:pos="4677"/>
        </w:tabs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Pr="00241C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Бұдан 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рі тиімділікті және</w:t>
      </w:r>
    </w:p>
    <w:p w:rsidR="006A601E" w:rsidRDefault="006A601E" w:rsidP="006A601E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мемлекеттік </w:t>
      </w:r>
      <w:r w:rsidRPr="00241CC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қызмет көрсетусапасыменқызмет алушылардың қанағаттану деңгейін арттыру басымдылықтары.</w:t>
      </w: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«Есіл ауданы Білім бөлімі» ММ ай сайын  мемлекеттік қызмет көрсету ішкі бақылау бойынша жұмыстар жүргізіледі.</w:t>
      </w:r>
    </w:p>
    <w:p w:rsidR="006A601E" w:rsidRPr="00241CC7" w:rsidRDefault="006A601E" w:rsidP="006A601E">
      <w:pPr>
        <w:spacing w:before="0" w:beforeAutospacing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73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2017 жылғы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23 тамызда  </w:t>
      </w:r>
      <w:r w:rsidRPr="00B73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Бөлімімен мемлекеттік қызметтерді ұсынуды талдау Есіл ауданы әкімі Аппаратының өткізілген бақылау іс-шарасы бойынша Қазақстан Республикасы заңнамасының сақталуын мемлекетті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к қызметтер көрсету саласындағы </w:t>
      </w:r>
      <w:r w:rsidRPr="00B73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фактілері</w:t>
      </w:r>
      <w:r w:rsidRPr="008716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бұзлмаған </w:t>
      </w:r>
      <w:r w:rsidRPr="00B73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қызмет көрсету мерзімдерін және шағымдар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болған </w:t>
      </w:r>
      <w:r w:rsidRPr="00B73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жоқ.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 және заңды тұлғаларды бұдан әрі сапалы және қолжетімді мемлекеттік қызметтермен, оның ішінде электрондық нұсқадағы мемлекеттік қызметтермен қамтамасыз ету мақсатында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бұқаралық ақпарат құралдары арқылы халыққа мемлекеттік қызметті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және «электрондық үкімет» порталы арқылы алу мүмкіндігі туралы түсіндіру жұмыстарын жүргіз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у, </w:t>
      </w:r>
      <w:r w:rsidRPr="00502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қолданыстағы заңнамаға сәйкес халыққа сапал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мемлекеттік қызметтер көрсету</w:t>
      </w:r>
      <w:r w:rsidRPr="007559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жалғасын табады. 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органдар мен қызмет алушылардың байланысын азайтуды қамтамасыз ету үшін мемлекеттік қызмет көрсету үдерісін баламалы негізде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корпорациясы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көрсетуге көшіру, рұқсат беру үдерістерін автоматизациялау және «Е-лицензирование» ЕЛ ММБ АЖ енгізу жөніндегі жұмыстар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жалғастырылады.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Жалпы,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D935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 ағымындағы жұмыс қызмет алушылардың көрсетілген мемлекеттік қызмет сапасына қанағаттану деңгейін арттыруға бағытталады.</w:t>
      </w:r>
    </w:p>
    <w:p w:rsidR="006A601E" w:rsidRDefault="006A601E" w:rsidP="006A601E">
      <w:pPr>
        <w:spacing w:before="0" w:beforeAutospacing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A601E" w:rsidRPr="00EC1753" w:rsidRDefault="006A601E" w:rsidP="006A601E">
      <w:pPr>
        <w:spacing w:before="0" w:beforeAutospacing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A601E" w:rsidRPr="00296CC5" w:rsidRDefault="006A601E" w:rsidP="006A601E">
      <w:pPr>
        <w:spacing w:before="0" w:before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CC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«Свободный орта мектебі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КММ директоры                       Н. Меркер</w:t>
      </w:r>
    </w:p>
    <w:p w:rsidR="00F07B42" w:rsidRPr="009F5EDE" w:rsidRDefault="00F07B4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деятельности </w:t>
      </w:r>
      <w:r w:rsidR="00803812"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5575F"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 «</w:t>
      </w:r>
      <w:r w:rsidR="00803812"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Свободненская средняя школа о</w:t>
      </w:r>
      <w:r w:rsidR="0035575F"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</w:t>
      </w:r>
      <w:r w:rsidR="00803812"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5575F"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 w:rsidR="0035575F"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Есильского</w:t>
      </w:r>
      <w:proofErr w:type="spellEnd"/>
      <w:r w:rsidR="0035575F"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</w:t>
      </w: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  <w:r w:rsidR="0035575F"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</w:t>
      </w:r>
      <w:r w:rsidR="00D91C81"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0A7D32"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7D32" w:rsidRPr="009F5EDE" w:rsidRDefault="000A7D3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E7" w:rsidRPr="009F5EDE" w:rsidRDefault="00ED24E7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42" w:rsidRPr="009F5EDE" w:rsidRDefault="00F07B4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134A7" w:rsidRPr="009F5EDE" w:rsidRDefault="00F07B42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D3573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министра экономики и бюджетного планирования РК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proofErr w:type="spellStart"/>
      <w:r w:rsidR="005D3573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="005D3573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в городе, городов районного значения, поселков, сел, сельских округов по вопросам оказания государственных услуг и его типовой формы" и</w:t>
      </w:r>
      <w:proofErr w:type="gramEnd"/>
      <w:r w:rsidR="005D3573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государственных услуг, утвержденным постановлением Правительства РК от 18 сентября 2013 года №983, </w:t>
      </w:r>
      <w:r w:rsidR="000A7D3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22EA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r w:rsidR="000A7D3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Свободненская средняя школа отдела образования </w:t>
      </w:r>
      <w:proofErr w:type="spellStart"/>
      <w:r w:rsidR="000A7D3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Есильского</w:t>
      </w:r>
      <w:proofErr w:type="spellEnd"/>
      <w:r w:rsidR="000A7D3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22EA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F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D91C81" w:rsidRPr="009F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F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0A7D3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2EA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2F774D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2F774D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74D" w:rsidRPr="009F5ED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 основного среднего, общего среднего образования», </w:t>
      </w:r>
      <w:r w:rsidR="002F774D" w:rsidRPr="009F5EDE">
        <w:rPr>
          <w:rFonts w:ascii="Times New Roman" w:hAnsi="Times New Roman" w:cs="Times New Roman"/>
          <w:sz w:val="28"/>
          <w:szCs w:val="28"/>
        </w:rPr>
        <w:t>«Предоставление бесплатного и льготного питания отдельным категориям обучающихся и воспитанников</w:t>
      </w:r>
      <w:proofErr w:type="gramEnd"/>
      <w:r w:rsidR="002F774D" w:rsidRPr="009F5EDE">
        <w:rPr>
          <w:rFonts w:ascii="Times New Roman" w:hAnsi="Times New Roman" w:cs="Times New Roman"/>
          <w:sz w:val="28"/>
          <w:szCs w:val="28"/>
        </w:rPr>
        <w:t xml:space="preserve"> в общеобразовательных школах», </w:t>
      </w:r>
      <w:r w:rsidR="002F774D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2F774D" w:rsidRPr="009F5EDE">
        <w:rPr>
          <w:rFonts w:ascii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="002F774D" w:rsidRPr="009F5ED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образования»</w:t>
      </w:r>
      <w:r w:rsidR="00346BA2" w:rsidRPr="009F5E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07B42" w:rsidRPr="009F5EDE" w:rsidRDefault="005B1FE8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«Свободненская средняя школа»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оказано </w:t>
      </w:r>
      <w:r w:rsidR="006A37B4" w:rsidRPr="009F5E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A84B32" w:rsidRPr="009F5E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25036B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7099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5C95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бесплатной основе</w:t>
      </w:r>
      <w:r w:rsidR="006B0525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776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Ведутся ж</w:t>
      </w:r>
      <w:r w:rsidR="007755D4" w:rsidRPr="009F5EDE">
        <w:rPr>
          <w:rFonts w:ascii="Times New Roman" w:hAnsi="Times New Roman" w:cs="Times New Roman"/>
          <w:sz w:val="28"/>
          <w:szCs w:val="28"/>
        </w:rPr>
        <w:t xml:space="preserve">урналы регистрации поступивших заявлений. В журнале отображаются все необходимые данные. </w:t>
      </w:r>
    </w:p>
    <w:p w:rsidR="00A84B32" w:rsidRDefault="00A84B3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EDE" w:rsidRPr="009F5EDE" w:rsidRDefault="009F5EDE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B42" w:rsidRPr="009F5EDE" w:rsidRDefault="00F07B4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Работа с </w:t>
      </w:r>
      <w:proofErr w:type="spellStart"/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услугополучателями</w:t>
      </w:r>
      <w:proofErr w:type="spellEnd"/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4B32" w:rsidRPr="009F5EDE" w:rsidRDefault="00A84B32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КГУ «Свободненская средняя школа» 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государственных услуг размещены на информационн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е 1 этаж</w:t>
      </w:r>
      <w:r w:rsidR="001C57C1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812" w:rsidRPr="009F5EDE" w:rsidRDefault="001C57C1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беспечены 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мебелью, посадочными местами для ожидания.</w:t>
      </w:r>
      <w:proofErr w:type="gramEnd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потребность в принтере, канцтоварах, обслуживании компьютерного оборудования и </w:t>
      </w:r>
      <w:r w:rsidR="008B7635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оргтехники.</w:t>
      </w:r>
    </w:p>
    <w:p w:rsidR="00803812" w:rsidRPr="009F5EDE" w:rsidRDefault="008B7635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713FC6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</w:t>
      </w:r>
      <w:proofErr w:type="spellStart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Свободненская</w:t>
      </w:r>
      <w:proofErr w:type="spellEnd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</w:t>
      </w:r>
      <w:r w:rsidR="00713FC6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A16A96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713FC6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BB9" w:rsidRPr="009F5E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="00713FC6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proofErr w:type="spellEnd"/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услуг в государственных органах, 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получения различных видов услуг через портал </w:t>
      </w:r>
      <w:proofErr w:type="spellStart"/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e.gov.kz</w:t>
      </w:r>
      <w:proofErr w:type="spellEnd"/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B0B" w:rsidRPr="009F5EDE" w:rsidRDefault="00D62B0B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481843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0EDD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бличных обсуждений по итогам 201</w:t>
      </w:r>
      <w:r w:rsidR="009B2578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предложений и замечаний о деятельности в сфере оказания государственных услуг не поступало. </w:t>
      </w:r>
    </w:p>
    <w:p w:rsidR="00143AEE" w:rsidRDefault="00143AEE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DE" w:rsidRPr="009F5EDE" w:rsidRDefault="009F5EDE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A0" w:rsidRPr="009F5EDE" w:rsidRDefault="00861972" w:rsidP="009F5ED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5EDE">
        <w:rPr>
          <w:b/>
          <w:color w:val="000000"/>
          <w:sz w:val="28"/>
          <w:szCs w:val="28"/>
        </w:rPr>
        <w:t>3. Деятельность по совершенствованию процессов оказания государственных</w:t>
      </w:r>
      <w:r w:rsidR="00A314F6" w:rsidRPr="009F5EDE">
        <w:rPr>
          <w:b/>
          <w:color w:val="000000"/>
          <w:sz w:val="28"/>
          <w:szCs w:val="28"/>
        </w:rPr>
        <w:t xml:space="preserve"> </w:t>
      </w:r>
      <w:r w:rsidRPr="009F5EDE">
        <w:rPr>
          <w:b/>
          <w:color w:val="000000"/>
          <w:sz w:val="28"/>
          <w:szCs w:val="28"/>
        </w:rPr>
        <w:t>услуг</w:t>
      </w:r>
    </w:p>
    <w:p w:rsidR="00201EA0" w:rsidRPr="009F5EDE" w:rsidRDefault="00A85636" w:rsidP="00201EA0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9F5EDE">
        <w:rPr>
          <w:color w:val="000000" w:themeColor="text1"/>
          <w:sz w:val="28"/>
          <w:szCs w:val="28"/>
        </w:rPr>
        <w:t xml:space="preserve">Повышение  качества оказания государственных услуг, обеспечение, доступность стандартов и регламентов государственных услуг, рассмотрение в установленные сроки обращения </w:t>
      </w:r>
      <w:proofErr w:type="spellStart"/>
      <w:r w:rsidRPr="009F5EDE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3D17E5" w:rsidRPr="009F5EDE">
        <w:rPr>
          <w:color w:val="000000" w:themeColor="text1"/>
          <w:sz w:val="28"/>
          <w:szCs w:val="28"/>
        </w:rPr>
        <w:t xml:space="preserve">. недопущение нарушения прав, </w:t>
      </w:r>
      <w:r w:rsidR="003D17E5" w:rsidRPr="009F5EDE">
        <w:rPr>
          <w:color w:val="000000" w:themeColor="text1"/>
          <w:sz w:val="28"/>
          <w:szCs w:val="28"/>
        </w:rPr>
        <w:lastRenderedPageBreak/>
        <w:t xml:space="preserve">свобод и законных интересов </w:t>
      </w:r>
      <w:proofErr w:type="spellStart"/>
      <w:r w:rsidR="003D17E5" w:rsidRPr="009F5EDE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3D17E5" w:rsidRPr="009F5EDE">
        <w:rPr>
          <w:color w:val="000000" w:themeColor="text1"/>
          <w:sz w:val="28"/>
          <w:szCs w:val="28"/>
        </w:rPr>
        <w:t>, принятие мер по оптимизации и автоматизации процессов оказания государственных услуг</w:t>
      </w:r>
      <w:r w:rsidR="002A7EBA" w:rsidRPr="009F5EDE">
        <w:rPr>
          <w:color w:val="000000" w:themeColor="text1"/>
          <w:sz w:val="28"/>
          <w:szCs w:val="28"/>
        </w:rPr>
        <w:t>.</w:t>
      </w:r>
      <w:r w:rsidRPr="009F5EDE">
        <w:rPr>
          <w:color w:val="000000" w:themeColor="text1"/>
          <w:sz w:val="28"/>
          <w:szCs w:val="28"/>
        </w:rPr>
        <w:t xml:space="preserve"> </w:t>
      </w:r>
      <w:r w:rsidR="002A7EBA" w:rsidRPr="009F5EDE">
        <w:rPr>
          <w:color w:val="000000" w:themeColor="text1"/>
          <w:sz w:val="28"/>
          <w:szCs w:val="28"/>
        </w:rPr>
        <w:t>П</w:t>
      </w:r>
      <w:r w:rsidRPr="009F5EDE">
        <w:rPr>
          <w:color w:val="000000" w:themeColor="text1"/>
          <w:sz w:val="28"/>
          <w:szCs w:val="28"/>
        </w:rPr>
        <w:t xml:space="preserve">овышение квалификации </w:t>
      </w:r>
      <w:r w:rsidR="002A7EBA" w:rsidRPr="009F5EDE">
        <w:rPr>
          <w:color w:val="000000" w:themeColor="text1"/>
          <w:sz w:val="28"/>
          <w:szCs w:val="28"/>
        </w:rPr>
        <w:t>в</w:t>
      </w:r>
      <w:r w:rsidRPr="009F5EDE">
        <w:rPr>
          <w:color w:val="000000" w:themeColor="text1"/>
          <w:sz w:val="28"/>
          <w:szCs w:val="28"/>
        </w:rPr>
        <w:t xml:space="preserve"> сфер</w:t>
      </w:r>
      <w:r w:rsidR="002A7EBA" w:rsidRPr="009F5EDE">
        <w:rPr>
          <w:color w:val="000000" w:themeColor="text1"/>
          <w:sz w:val="28"/>
          <w:szCs w:val="28"/>
        </w:rPr>
        <w:t>е</w:t>
      </w:r>
      <w:r w:rsidRPr="009F5EDE">
        <w:rPr>
          <w:color w:val="000000" w:themeColor="text1"/>
          <w:sz w:val="28"/>
          <w:szCs w:val="28"/>
        </w:rPr>
        <w:t xml:space="preserve"> оказания государственных услуг</w:t>
      </w:r>
      <w:r w:rsidR="002A7EBA" w:rsidRPr="009F5EDE">
        <w:rPr>
          <w:color w:val="000000" w:themeColor="text1"/>
          <w:sz w:val="28"/>
          <w:szCs w:val="28"/>
        </w:rPr>
        <w:t xml:space="preserve"> прошли 3 специалиста</w:t>
      </w:r>
      <w:r w:rsidR="003D17E5" w:rsidRPr="009F5EDE">
        <w:rPr>
          <w:color w:val="000000" w:themeColor="text1"/>
          <w:sz w:val="28"/>
          <w:szCs w:val="28"/>
        </w:rPr>
        <w:t>.</w:t>
      </w:r>
    </w:p>
    <w:p w:rsidR="00201EA0" w:rsidRPr="009F5EDE" w:rsidRDefault="00201EA0" w:rsidP="00201EA0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9F5EDE">
        <w:rPr>
          <w:color w:val="000000" w:themeColor="text1"/>
          <w:sz w:val="28"/>
          <w:szCs w:val="28"/>
        </w:rPr>
        <w:t xml:space="preserve">Направлены ходатайства в ГУ «Отдел образования </w:t>
      </w:r>
      <w:proofErr w:type="spellStart"/>
      <w:r w:rsidRPr="009F5EDE">
        <w:rPr>
          <w:color w:val="000000" w:themeColor="text1"/>
          <w:sz w:val="28"/>
          <w:szCs w:val="28"/>
        </w:rPr>
        <w:t>Есильского</w:t>
      </w:r>
      <w:proofErr w:type="spellEnd"/>
      <w:r w:rsidRPr="009F5EDE">
        <w:rPr>
          <w:color w:val="000000" w:themeColor="text1"/>
          <w:sz w:val="28"/>
          <w:szCs w:val="28"/>
        </w:rPr>
        <w:t xml:space="preserve"> района» о приобретении оргтехники.</w:t>
      </w:r>
    </w:p>
    <w:p w:rsidR="00571776" w:rsidRPr="009F5EDE" w:rsidRDefault="00A22D71" w:rsidP="00201EA0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9F5EDE">
        <w:rPr>
          <w:sz w:val="28"/>
          <w:szCs w:val="28"/>
          <w:lang w:val="kk-KZ"/>
        </w:rPr>
        <w:t>В Устав КГУ «Свободненская СШ» внесена функция по оказанию государственных услуг.</w:t>
      </w:r>
    </w:p>
    <w:p w:rsidR="00A85636" w:rsidRPr="009F5EDE" w:rsidRDefault="00A85636" w:rsidP="002A7EB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5EDE">
        <w:rPr>
          <w:color w:val="000000" w:themeColor="text1"/>
          <w:sz w:val="28"/>
          <w:szCs w:val="28"/>
        </w:rPr>
        <w:t xml:space="preserve"> </w:t>
      </w:r>
    </w:p>
    <w:p w:rsidR="006C20D2" w:rsidRPr="009F5EDE" w:rsidRDefault="00A6635F" w:rsidP="00803812">
      <w:pPr>
        <w:spacing w:before="0" w:before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0D2" w:rsidRPr="009F5EDE" w:rsidRDefault="00F07B4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</w:t>
      </w:r>
    </w:p>
    <w:p w:rsidR="006C20D2" w:rsidRPr="009F5EDE" w:rsidRDefault="00F07B4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 государственных услуг.</w:t>
      </w:r>
    </w:p>
    <w:p w:rsidR="00B432F6" w:rsidRPr="009F5EDE" w:rsidRDefault="00201EA0" w:rsidP="00B432F6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 по внутреннему контролю качества оказания государственных услуг</w:t>
      </w:r>
      <w:r w:rsidR="00B70AD9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70AD9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отчеты</w:t>
      </w:r>
      <w:proofErr w:type="gramEnd"/>
      <w:r w:rsidR="00B70AD9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ГУ «Отдел образования </w:t>
      </w:r>
      <w:proofErr w:type="spellStart"/>
      <w:r w:rsidR="00B70AD9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Есильского</w:t>
      </w:r>
      <w:proofErr w:type="spellEnd"/>
      <w:r w:rsidR="00B70AD9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812" w:rsidRPr="009F5EDE" w:rsidRDefault="00B432F6" w:rsidP="00B70AD9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 2017 года О</w:t>
      </w:r>
      <w:r w:rsidRPr="009F5EDE">
        <w:rPr>
          <w:rFonts w:ascii="Times New Roman" w:hAnsi="Times New Roman" w:cs="Times New Roman"/>
          <w:bCs/>
          <w:sz w:val="28"/>
          <w:szCs w:val="28"/>
        </w:rPr>
        <w:t xml:space="preserve">тделом анализа предоставления государственных услуг Аппарата </w:t>
      </w:r>
      <w:proofErr w:type="spellStart"/>
      <w:r w:rsidRPr="009F5EDE">
        <w:rPr>
          <w:rFonts w:ascii="Times New Roman" w:hAnsi="Times New Roman" w:cs="Times New Roman"/>
          <w:bCs/>
          <w:sz w:val="28"/>
          <w:szCs w:val="28"/>
        </w:rPr>
        <w:t>акима</w:t>
      </w:r>
      <w:proofErr w:type="spellEnd"/>
      <w:r w:rsidRPr="009F5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5EDE">
        <w:rPr>
          <w:rFonts w:ascii="Times New Roman" w:hAnsi="Times New Roman" w:cs="Times New Roman"/>
          <w:bCs/>
          <w:sz w:val="28"/>
          <w:szCs w:val="28"/>
        </w:rPr>
        <w:t>Есильского</w:t>
      </w:r>
      <w:proofErr w:type="spellEnd"/>
      <w:r w:rsidRPr="009F5EDE">
        <w:rPr>
          <w:rFonts w:ascii="Times New Roman" w:hAnsi="Times New Roman" w:cs="Times New Roman"/>
          <w:bCs/>
          <w:sz w:val="28"/>
          <w:szCs w:val="28"/>
        </w:rPr>
        <w:t xml:space="preserve"> района проведено </w:t>
      </w:r>
      <w:r w:rsidRPr="009F5EDE">
        <w:rPr>
          <w:rFonts w:ascii="Times New Roman" w:hAnsi="Times New Roman" w:cs="Times New Roman"/>
          <w:bCs/>
          <w:sz w:val="28"/>
          <w:szCs w:val="28"/>
          <w:lang w:val="kk-KZ"/>
        </w:rPr>
        <w:t>контрольное</w:t>
      </w:r>
      <w:r w:rsidRPr="009F5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EDE">
        <w:rPr>
          <w:rFonts w:ascii="Times New Roman" w:hAnsi="Times New Roman" w:cs="Times New Roman"/>
          <w:bCs/>
          <w:sz w:val="28"/>
          <w:szCs w:val="28"/>
          <w:lang w:val="kk-KZ"/>
        </w:rPr>
        <w:t>мероприятие по вопросу соблюдения законодательства Республики Казахстан в сфере оказания государственных услуг.</w:t>
      </w:r>
      <w:r w:rsidR="007755D4" w:rsidRPr="009F5E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FE7B24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07B42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5D4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55D4" w:rsidRPr="009F5EDE">
        <w:rPr>
          <w:rFonts w:ascii="Times New Roman" w:hAnsi="Times New Roman" w:cs="Times New Roman"/>
          <w:sz w:val="28"/>
          <w:szCs w:val="28"/>
        </w:rPr>
        <w:t>арушения сроков оказания услуг и жалоб не имеется.</w:t>
      </w:r>
    </w:p>
    <w:p w:rsidR="00BC7185" w:rsidRPr="009F5EDE" w:rsidRDefault="00F07B42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отказов в приеме документов при обращении заявителей в государственные органы по вопросу</w:t>
      </w:r>
      <w:proofErr w:type="gramEnd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государственных услуг специалистами разъясняется порядок формирования полного пакета документов для по</w:t>
      </w:r>
      <w:r w:rsidR="00BC7185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государственной услуги.</w:t>
      </w:r>
    </w:p>
    <w:p w:rsidR="00713FC6" w:rsidRPr="009F5EDE" w:rsidRDefault="00713FC6" w:rsidP="00803812">
      <w:pPr>
        <w:spacing w:before="0" w:before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D2" w:rsidRPr="009F5EDE" w:rsidRDefault="00F07B4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Перспективы дальнейшей эффективности</w:t>
      </w:r>
    </w:p>
    <w:p w:rsidR="006C20D2" w:rsidRPr="009F5EDE" w:rsidRDefault="00F07B4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повышения</w:t>
      </w:r>
      <w:r w:rsidR="00F823AA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удовлетворенности </w:t>
      </w:r>
      <w:proofErr w:type="spellStart"/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услугополучателей</w:t>
      </w:r>
      <w:proofErr w:type="spellEnd"/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</w:t>
      </w:r>
    </w:p>
    <w:p w:rsidR="006C20D2" w:rsidRPr="009F5EDE" w:rsidRDefault="00F07B42" w:rsidP="00803812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 государственных услуг.</w:t>
      </w:r>
    </w:p>
    <w:p w:rsidR="00D10A66" w:rsidRPr="009F5EDE" w:rsidRDefault="00F07B42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дальнейшего обеспечения физических лиц доступными и качественными государственными услугами, в том числе в электронном формате, в 201</w:t>
      </w:r>
      <w:r w:rsidR="00A16A96" w:rsidRPr="009F5E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продолжена разъяснительная работа </w:t>
      </w:r>
      <w:r w:rsidR="00D10A66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родительской общественностью в курсе родительских собраний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возможностях получения государственных услуг через </w:t>
      </w:r>
      <w:proofErr w:type="spellStart"/>
      <w:r w:rsidR="006D0AEB" w:rsidRPr="009F5EDE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D10A66" w:rsidRPr="009F5EDE">
        <w:rPr>
          <w:rFonts w:ascii="Times New Roman" w:hAnsi="Times New Roman" w:cs="Times New Roman"/>
          <w:sz w:val="28"/>
          <w:szCs w:val="28"/>
        </w:rPr>
        <w:t xml:space="preserve"> 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портал «электронного правительства»</w:t>
      </w:r>
      <w:r w:rsidR="00F823AA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812" w:rsidRPr="009F5EDE" w:rsidRDefault="00F07B42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минимизации контактов сотрудников государственных органов и </w:t>
      </w:r>
      <w:proofErr w:type="spellStart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продолжится работа по переводу процедуры оказания государственных услуг на альтернативной основе через </w:t>
      </w:r>
      <w:proofErr w:type="spellStart"/>
      <w:r w:rsidR="009B2578" w:rsidRPr="009F5EDE"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 w:rsidR="0083228E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ПЭП.</w:t>
      </w:r>
    </w:p>
    <w:p w:rsidR="00F07B42" w:rsidRPr="009F5EDE" w:rsidRDefault="00F07B42" w:rsidP="00803812">
      <w:pPr>
        <w:spacing w:before="0" w:beforeAutospacing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работа в течение 201</w:t>
      </w:r>
      <w:r w:rsidR="00A16A96"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направлена на повышение удовлетворенности </w:t>
      </w:r>
      <w:proofErr w:type="spellStart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F07B42" w:rsidRPr="009F5EDE" w:rsidRDefault="00F07B42" w:rsidP="0080381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3AEE" w:rsidRPr="009F5EDE" w:rsidRDefault="00143AEE" w:rsidP="0080381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AEE" w:rsidRPr="009F5EDE" w:rsidRDefault="00143AEE" w:rsidP="00803812">
      <w:pPr>
        <w:spacing w:before="0" w:before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E170F" w:rsidRPr="009F5EDE" w:rsidRDefault="00143AEE" w:rsidP="00143AEE">
      <w:pPr>
        <w:spacing w:before="0" w:beforeAutospacing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КГУ «Свободненская СШ»                         Н. </w:t>
      </w:r>
      <w:proofErr w:type="spellStart"/>
      <w:r w:rsidRPr="009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Меркер</w:t>
      </w:r>
      <w:proofErr w:type="spellEnd"/>
    </w:p>
    <w:sectPr w:rsidR="00FE170F" w:rsidRPr="009F5EDE" w:rsidSect="009F5E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792"/>
    <w:multiLevelType w:val="multilevel"/>
    <w:tmpl w:val="2AA4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73BCE"/>
    <w:multiLevelType w:val="multilevel"/>
    <w:tmpl w:val="2BEA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851"/>
  <w:drawingGridHorizontalSpacing w:val="110"/>
  <w:displayHorizontalDrawingGridEvery w:val="2"/>
  <w:displayVerticalDrawingGridEvery w:val="2"/>
  <w:characterSpacingControl w:val="doNotCompress"/>
  <w:compat/>
  <w:rsids>
    <w:rsidRoot w:val="00F07B42"/>
    <w:rsid w:val="00000EC1"/>
    <w:rsid w:val="00001057"/>
    <w:rsid w:val="00001780"/>
    <w:rsid w:val="00002374"/>
    <w:rsid w:val="00002375"/>
    <w:rsid w:val="00003FDE"/>
    <w:rsid w:val="00004B11"/>
    <w:rsid w:val="00004FC1"/>
    <w:rsid w:val="000055AF"/>
    <w:rsid w:val="000055B2"/>
    <w:rsid w:val="00005E95"/>
    <w:rsid w:val="00006409"/>
    <w:rsid w:val="000068FE"/>
    <w:rsid w:val="000069CE"/>
    <w:rsid w:val="0001075D"/>
    <w:rsid w:val="000109F0"/>
    <w:rsid w:val="00010ECC"/>
    <w:rsid w:val="000114AE"/>
    <w:rsid w:val="00012DF2"/>
    <w:rsid w:val="00013C42"/>
    <w:rsid w:val="0001457D"/>
    <w:rsid w:val="00015499"/>
    <w:rsid w:val="0001680E"/>
    <w:rsid w:val="00016F65"/>
    <w:rsid w:val="00017ABB"/>
    <w:rsid w:val="00017E94"/>
    <w:rsid w:val="000201FE"/>
    <w:rsid w:val="000214AE"/>
    <w:rsid w:val="000222C1"/>
    <w:rsid w:val="00022302"/>
    <w:rsid w:val="00023F2A"/>
    <w:rsid w:val="00024EB9"/>
    <w:rsid w:val="00025A98"/>
    <w:rsid w:val="00026099"/>
    <w:rsid w:val="000264F3"/>
    <w:rsid w:val="00026EE9"/>
    <w:rsid w:val="00026FD3"/>
    <w:rsid w:val="000274E0"/>
    <w:rsid w:val="00027C93"/>
    <w:rsid w:val="00030CEE"/>
    <w:rsid w:val="00032C0A"/>
    <w:rsid w:val="00033D0A"/>
    <w:rsid w:val="0003421D"/>
    <w:rsid w:val="0003428E"/>
    <w:rsid w:val="00035219"/>
    <w:rsid w:val="0003569C"/>
    <w:rsid w:val="00035CA8"/>
    <w:rsid w:val="0003612C"/>
    <w:rsid w:val="000361AB"/>
    <w:rsid w:val="00036E16"/>
    <w:rsid w:val="0003715E"/>
    <w:rsid w:val="00037FF7"/>
    <w:rsid w:val="00040968"/>
    <w:rsid w:val="00041FE7"/>
    <w:rsid w:val="00042746"/>
    <w:rsid w:val="0004305D"/>
    <w:rsid w:val="00043DED"/>
    <w:rsid w:val="00043F3F"/>
    <w:rsid w:val="00043F92"/>
    <w:rsid w:val="000444BB"/>
    <w:rsid w:val="00044B44"/>
    <w:rsid w:val="000452C0"/>
    <w:rsid w:val="00046929"/>
    <w:rsid w:val="00047CDE"/>
    <w:rsid w:val="00052A6F"/>
    <w:rsid w:val="00053170"/>
    <w:rsid w:val="00053F7F"/>
    <w:rsid w:val="00054413"/>
    <w:rsid w:val="00054645"/>
    <w:rsid w:val="00054AD7"/>
    <w:rsid w:val="00055275"/>
    <w:rsid w:val="00055583"/>
    <w:rsid w:val="0005743D"/>
    <w:rsid w:val="00057B8C"/>
    <w:rsid w:val="00057CE6"/>
    <w:rsid w:val="0006049A"/>
    <w:rsid w:val="000608ED"/>
    <w:rsid w:val="000614D0"/>
    <w:rsid w:val="00061CDF"/>
    <w:rsid w:val="000620EA"/>
    <w:rsid w:val="000625D4"/>
    <w:rsid w:val="00062CF5"/>
    <w:rsid w:val="000638AF"/>
    <w:rsid w:val="00064135"/>
    <w:rsid w:val="00064848"/>
    <w:rsid w:val="00064A6B"/>
    <w:rsid w:val="00064D85"/>
    <w:rsid w:val="00064EEE"/>
    <w:rsid w:val="0006554A"/>
    <w:rsid w:val="000662AF"/>
    <w:rsid w:val="00066361"/>
    <w:rsid w:val="000663CE"/>
    <w:rsid w:val="00066C8A"/>
    <w:rsid w:val="00070066"/>
    <w:rsid w:val="000704F1"/>
    <w:rsid w:val="00070E83"/>
    <w:rsid w:val="000711C3"/>
    <w:rsid w:val="00071C30"/>
    <w:rsid w:val="000722F1"/>
    <w:rsid w:val="0007231D"/>
    <w:rsid w:val="00072877"/>
    <w:rsid w:val="00073EE9"/>
    <w:rsid w:val="0007438F"/>
    <w:rsid w:val="000759B4"/>
    <w:rsid w:val="00077978"/>
    <w:rsid w:val="00077EEA"/>
    <w:rsid w:val="000806E1"/>
    <w:rsid w:val="00080768"/>
    <w:rsid w:val="00080ED3"/>
    <w:rsid w:val="0008130B"/>
    <w:rsid w:val="000815CA"/>
    <w:rsid w:val="00081B47"/>
    <w:rsid w:val="00081D63"/>
    <w:rsid w:val="00082C00"/>
    <w:rsid w:val="00083136"/>
    <w:rsid w:val="00083ADB"/>
    <w:rsid w:val="0008444D"/>
    <w:rsid w:val="00084C86"/>
    <w:rsid w:val="00085161"/>
    <w:rsid w:val="00085496"/>
    <w:rsid w:val="00085A25"/>
    <w:rsid w:val="00085F3A"/>
    <w:rsid w:val="00086299"/>
    <w:rsid w:val="000876D2"/>
    <w:rsid w:val="00090D80"/>
    <w:rsid w:val="000913D5"/>
    <w:rsid w:val="00091A28"/>
    <w:rsid w:val="00092472"/>
    <w:rsid w:val="00093762"/>
    <w:rsid w:val="0009398E"/>
    <w:rsid w:val="000943FE"/>
    <w:rsid w:val="0009530E"/>
    <w:rsid w:val="000978BC"/>
    <w:rsid w:val="000A072D"/>
    <w:rsid w:val="000A0B20"/>
    <w:rsid w:val="000A1823"/>
    <w:rsid w:val="000A1D48"/>
    <w:rsid w:val="000A3DD0"/>
    <w:rsid w:val="000A3EAC"/>
    <w:rsid w:val="000A4DEB"/>
    <w:rsid w:val="000A5553"/>
    <w:rsid w:val="000A6304"/>
    <w:rsid w:val="000A7685"/>
    <w:rsid w:val="000A7B7A"/>
    <w:rsid w:val="000A7D32"/>
    <w:rsid w:val="000B06D8"/>
    <w:rsid w:val="000B07C5"/>
    <w:rsid w:val="000B089A"/>
    <w:rsid w:val="000B09F2"/>
    <w:rsid w:val="000B114A"/>
    <w:rsid w:val="000B31D1"/>
    <w:rsid w:val="000B3381"/>
    <w:rsid w:val="000B3979"/>
    <w:rsid w:val="000B3DEC"/>
    <w:rsid w:val="000B4131"/>
    <w:rsid w:val="000B4308"/>
    <w:rsid w:val="000B4A16"/>
    <w:rsid w:val="000B4D47"/>
    <w:rsid w:val="000B4F79"/>
    <w:rsid w:val="000B73C0"/>
    <w:rsid w:val="000C1B69"/>
    <w:rsid w:val="000C1FAF"/>
    <w:rsid w:val="000C2862"/>
    <w:rsid w:val="000C31B8"/>
    <w:rsid w:val="000C334A"/>
    <w:rsid w:val="000C37F3"/>
    <w:rsid w:val="000C4086"/>
    <w:rsid w:val="000C4384"/>
    <w:rsid w:val="000C50B4"/>
    <w:rsid w:val="000C6774"/>
    <w:rsid w:val="000C7C97"/>
    <w:rsid w:val="000C7E5E"/>
    <w:rsid w:val="000D021D"/>
    <w:rsid w:val="000D0BDB"/>
    <w:rsid w:val="000D0E58"/>
    <w:rsid w:val="000D14CF"/>
    <w:rsid w:val="000D1D1D"/>
    <w:rsid w:val="000D1E44"/>
    <w:rsid w:val="000D3362"/>
    <w:rsid w:val="000D35E1"/>
    <w:rsid w:val="000D5534"/>
    <w:rsid w:val="000D5E63"/>
    <w:rsid w:val="000D6009"/>
    <w:rsid w:val="000D7EED"/>
    <w:rsid w:val="000E00A2"/>
    <w:rsid w:val="000E083C"/>
    <w:rsid w:val="000E0939"/>
    <w:rsid w:val="000E1AFB"/>
    <w:rsid w:val="000E2176"/>
    <w:rsid w:val="000E35CA"/>
    <w:rsid w:val="000E5247"/>
    <w:rsid w:val="000E5566"/>
    <w:rsid w:val="000E55E8"/>
    <w:rsid w:val="000E590D"/>
    <w:rsid w:val="000E5927"/>
    <w:rsid w:val="000E7400"/>
    <w:rsid w:val="000E7F91"/>
    <w:rsid w:val="000E7FC5"/>
    <w:rsid w:val="000F0833"/>
    <w:rsid w:val="000F0CF3"/>
    <w:rsid w:val="000F181B"/>
    <w:rsid w:val="000F1DDD"/>
    <w:rsid w:val="000F3B46"/>
    <w:rsid w:val="000F4BEC"/>
    <w:rsid w:val="000F54B5"/>
    <w:rsid w:val="000F5EC0"/>
    <w:rsid w:val="00100508"/>
    <w:rsid w:val="0010206C"/>
    <w:rsid w:val="001023F8"/>
    <w:rsid w:val="001028F0"/>
    <w:rsid w:val="001029D9"/>
    <w:rsid w:val="00102E55"/>
    <w:rsid w:val="00103569"/>
    <w:rsid w:val="001052A8"/>
    <w:rsid w:val="00106544"/>
    <w:rsid w:val="00106B15"/>
    <w:rsid w:val="00111995"/>
    <w:rsid w:val="001128AB"/>
    <w:rsid w:val="0011305D"/>
    <w:rsid w:val="00113306"/>
    <w:rsid w:val="001134A7"/>
    <w:rsid w:val="0011382D"/>
    <w:rsid w:val="001149E8"/>
    <w:rsid w:val="00114D5F"/>
    <w:rsid w:val="001150FA"/>
    <w:rsid w:val="00115358"/>
    <w:rsid w:val="00115837"/>
    <w:rsid w:val="001169C2"/>
    <w:rsid w:val="001171FC"/>
    <w:rsid w:val="00117459"/>
    <w:rsid w:val="00120D4B"/>
    <w:rsid w:val="00122083"/>
    <w:rsid w:val="00122153"/>
    <w:rsid w:val="0012325C"/>
    <w:rsid w:val="00123D95"/>
    <w:rsid w:val="00124AA3"/>
    <w:rsid w:val="0012522C"/>
    <w:rsid w:val="001252F8"/>
    <w:rsid w:val="00125DC7"/>
    <w:rsid w:val="0012659F"/>
    <w:rsid w:val="00127316"/>
    <w:rsid w:val="00127B55"/>
    <w:rsid w:val="001305EE"/>
    <w:rsid w:val="00132D78"/>
    <w:rsid w:val="00133019"/>
    <w:rsid w:val="00134639"/>
    <w:rsid w:val="00135189"/>
    <w:rsid w:val="001355CB"/>
    <w:rsid w:val="001358AF"/>
    <w:rsid w:val="001364FD"/>
    <w:rsid w:val="0013679D"/>
    <w:rsid w:val="00136BE9"/>
    <w:rsid w:val="00136FF3"/>
    <w:rsid w:val="00137385"/>
    <w:rsid w:val="001405CA"/>
    <w:rsid w:val="00141915"/>
    <w:rsid w:val="0014251B"/>
    <w:rsid w:val="00143A5F"/>
    <w:rsid w:val="00143AEE"/>
    <w:rsid w:val="00143E5A"/>
    <w:rsid w:val="001447A1"/>
    <w:rsid w:val="00147009"/>
    <w:rsid w:val="00150335"/>
    <w:rsid w:val="00150C3A"/>
    <w:rsid w:val="00150D38"/>
    <w:rsid w:val="00151FF5"/>
    <w:rsid w:val="001523C9"/>
    <w:rsid w:val="00153047"/>
    <w:rsid w:val="0015472F"/>
    <w:rsid w:val="001548ED"/>
    <w:rsid w:val="0015555B"/>
    <w:rsid w:val="00156985"/>
    <w:rsid w:val="00156B9B"/>
    <w:rsid w:val="00157F4A"/>
    <w:rsid w:val="00160C3E"/>
    <w:rsid w:val="00161333"/>
    <w:rsid w:val="0016198A"/>
    <w:rsid w:val="00161A36"/>
    <w:rsid w:val="001628E8"/>
    <w:rsid w:val="0016450F"/>
    <w:rsid w:val="00164735"/>
    <w:rsid w:val="001655D2"/>
    <w:rsid w:val="00165EE2"/>
    <w:rsid w:val="0016673B"/>
    <w:rsid w:val="0016685D"/>
    <w:rsid w:val="00166E42"/>
    <w:rsid w:val="00167B2B"/>
    <w:rsid w:val="001706E2"/>
    <w:rsid w:val="00170BDC"/>
    <w:rsid w:val="00171CD6"/>
    <w:rsid w:val="0017275F"/>
    <w:rsid w:val="0017412B"/>
    <w:rsid w:val="00174C72"/>
    <w:rsid w:val="00175F35"/>
    <w:rsid w:val="00176558"/>
    <w:rsid w:val="0017781D"/>
    <w:rsid w:val="00180041"/>
    <w:rsid w:val="00180380"/>
    <w:rsid w:val="00180BC8"/>
    <w:rsid w:val="00180CC7"/>
    <w:rsid w:val="00180E87"/>
    <w:rsid w:val="00181186"/>
    <w:rsid w:val="00181384"/>
    <w:rsid w:val="0018162D"/>
    <w:rsid w:val="001817D4"/>
    <w:rsid w:val="0018288F"/>
    <w:rsid w:val="00182F5F"/>
    <w:rsid w:val="00183983"/>
    <w:rsid w:val="001847A3"/>
    <w:rsid w:val="00184A80"/>
    <w:rsid w:val="001855F9"/>
    <w:rsid w:val="00186141"/>
    <w:rsid w:val="00186356"/>
    <w:rsid w:val="00186C37"/>
    <w:rsid w:val="00190874"/>
    <w:rsid w:val="00191C82"/>
    <w:rsid w:val="0019222B"/>
    <w:rsid w:val="00192EE6"/>
    <w:rsid w:val="00193D78"/>
    <w:rsid w:val="00194002"/>
    <w:rsid w:val="00196064"/>
    <w:rsid w:val="0019638E"/>
    <w:rsid w:val="00196424"/>
    <w:rsid w:val="001964A2"/>
    <w:rsid w:val="001965B2"/>
    <w:rsid w:val="00196629"/>
    <w:rsid w:val="00197C0B"/>
    <w:rsid w:val="001A0D42"/>
    <w:rsid w:val="001A1074"/>
    <w:rsid w:val="001A1435"/>
    <w:rsid w:val="001A3890"/>
    <w:rsid w:val="001A4459"/>
    <w:rsid w:val="001A4D14"/>
    <w:rsid w:val="001A4D91"/>
    <w:rsid w:val="001A59A2"/>
    <w:rsid w:val="001A6867"/>
    <w:rsid w:val="001B0384"/>
    <w:rsid w:val="001B08E0"/>
    <w:rsid w:val="001B1611"/>
    <w:rsid w:val="001B27C0"/>
    <w:rsid w:val="001B3D9C"/>
    <w:rsid w:val="001B42CB"/>
    <w:rsid w:val="001B45A8"/>
    <w:rsid w:val="001B5B12"/>
    <w:rsid w:val="001B72BA"/>
    <w:rsid w:val="001B7760"/>
    <w:rsid w:val="001B7CF2"/>
    <w:rsid w:val="001C003E"/>
    <w:rsid w:val="001C0672"/>
    <w:rsid w:val="001C0B8F"/>
    <w:rsid w:val="001C13EC"/>
    <w:rsid w:val="001C18B5"/>
    <w:rsid w:val="001C2F2B"/>
    <w:rsid w:val="001C4991"/>
    <w:rsid w:val="001C4A3E"/>
    <w:rsid w:val="001C5393"/>
    <w:rsid w:val="001C57C1"/>
    <w:rsid w:val="001C7964"/>
    <w:rsid w:val="001C7BDA"/>
    <w:rsid w:val="001D0406"/>
    <w:rsid w:val="001D0436"/>
    <w:rsid w:val="001D12E7"/>
    <w:rsid w:val="001D148C"/>
    <w:rsid w:val="001D1545"/>
    <w:rsid w:val="001D16FD"/>
    <w:rsid w:val="001D1F99"/>
    <w:rsid w:val="001D2832"/>
    <w:rsid w:val="001D2858"/>
    <w:rsid w:val="001D3DAE"/>
    <w:rsid w:val="001D41B8"/>
    <w:rsid w:val="001D49A4"/>
    <w:rsid w:val="001D5DF3"/>
    <w:rsid w:val="001D5F15"/>
    <w:rsid w:val="001D60F1"/>
    <w:rsid w:val="001D66DB"/>
    <w:rsid w:val="001D76BE"/>
    <w:rsid w:val="001E0152"/>
    <w:rsid w:val="001E06B1"/>
    <w:rsid w:val="001E1145"/>
    <w:rsid w:val="001E3F49"/>
    <w:rsid w:val="001E42BD"/>
    <w:rsid w:val="001E585B"/>
    <w:rsid w:val="001E6219"/>
    <w:rsid w:val="001E65AC"/>
    <w:rsid w:val="001E7013"/>
    <w:rsid w:val="001E795E"/>
    <w:rsid w:val="001F0CF1"/>
    <w:rsid w:val="001F0F86"/>
    <w:rsid w:val="001F15FF"/>
    <w:rsid w:val="001F48D1"/>
    <w:rsid w:val="001F5156"/>
    <w:rsid w:val="001F5370"/>
    <w:rsid w:val="001F5495"/>
    <w:rsid w:val="001F5E1B"/>
    <w:rsid w:val="001F7399"/>
    <w:rsid w:val="001F7F05"/>
    <w:rsid w:val="001F7FAB"/>
    <w:rsid w:val="00200038"/>
    <w:rsid w:val="00201C60"/>
    <w:rsid w:val="00201EA0"/>
    <w:rsid w:val="002022C6"/>
    <w:rsid w:val="00204F61"/>
    <w:rsid w:val="0020524A"/>
    <w:rsid w:val="00206DF7"/>
    <w:rsid w:val="0020731C"/>
    <w:rsid w:val="002073EE"/>
    <w:rsid w:val="0020786F"/>
    <w:rsid w:val="0021082E"/>
    <w:rsid w:val="00210FD6"/>
    <w:rsid w:val="0021132F"/>
    <w:rsid w:val="002115EA"/>
    <w:rsid w:val="0021172C"/>
    <w:rsid w:val="00211933"/>
    <w:rsid w:val="00213D86"/>
    <w:rsid w:val="00214762"/>
    <w:rsid w:val="00214932"/>
    <w:rsid w:val="00214A4E"/>
    <w:rsid w:val="00214D12"/>
    <w:rsid w:val="00214D50"/>
    <w:rsid w:val="00215464"/>
    <w:rsid w:val="00215763"/>
    <w:rsid w:val="00215B03"/>
    <w:rsid w:val="00216582"/>
    <w:rsid w:val="002172F0"/>
    <w:rsid w:val="00217832"/>
    <w:rsid w:val="00217C89"/>
    <w:rsid w:val="002200D1"/>
    <w:rsid w:val="002204D7"/>
    <w:rsid w:val="002207AE"/>
    <w:rsid w:val="00221923"/>
    <w:rsid w:val="00221E54"/>
    <w:rsid w:val="0022228D"/>
    <w:rsid w:val="00222888"/>
    <w:rsid w:val="00222E20"/>
    <w:rsid w:val="00223EEC"/>
    <w:rsid w:val="0022445D"/>
    <w:rsid w:val="002257C1"/>
    <w:rsid w:val="00226134"/>
    <w:rsid w:val="00226D58"/>
    <w:rsid w:val="00227077"/>
    <w:rsid w:val="00227E21"/>
    <w:rsid w:val="0023048A"/>
    <w:rsid w:val="00230AE7"/>
    <w:rsid w:val="00230C4B"/>
    <w:rsid w:val="002318E4"/>
    <w:rsid w:val="00232556"/>
    <w:rsid w:val="00232E4C"/>
    <w:rsid w:val="002337C7"/>
    <w:rsid w:val="00237C12"/>
    <w:rsid w:val="002402B3"/>
    <w:rsid w:val="002407F9"/>
    <w:rsid w:val="00242922"/>
    <w:rsid w:val="00242F29"/>
    <w:rsid w:val="0024383C"/>
    <w:rsid w:val="00243C9C"/>
    <w:rsid w:val="002454C7"/>
    <w:rsid w:val="0024599E"/>
    <w:rsid w:val="00245AED"/>
    <w:rsid w:val="0024625F"/>
    <w:rsid w:val="00246851"/>
    <w:rsid w:val="0024709C"/>
    <w:rsid w:val="002479EA"/>
    <w:rsid w:val="0025036B"/>
    <w:rsid w:val="00250B97"/>
    <w:rsid w:val="00253833"/>
    <w:rsid w:val="00254286"/>
    <w:rsid w:val="0025513F"/>
    <w:rsid w:val="002555DC"/>
    <w:rsid w:val="002573A9"/>
    <w:rsid w:val="002603FA"/>
    <w:rsid w:val="00261619"/>
    <w:rsid w:val="00261A37"/>
    <w:rsid w:val="002620CA"/>
    <w:rsid w:val="00262836"/>
    <w:rsid w:val="00264330"/>
    <w:rsid w:val="0026482F"/>
    <w:rsid w:val="0026507A"/>
    <w:rsid w:val="00265567"/>
    <w:rsid w:val="00267DB4"/>
    <w:rsid w:val="00271347"/>
    <w:rsid w:val="002717EE"/>
    <w:rsid w:val="002720CC"/>
    <w:rsid w:val="00272314"/>
    <w:rsid w:val="00272D51"/>
    <w:rsid w:val="002735FF"/>
    <w:rsid w:val="0027418E"/>
    <w:rsid w:val="00275946"/>
    <w:rsid w:val="0027665E"/>
    <w:rsid w:val="00280688"/>
    <w:rsid w:val="00281A4D"/>
    <w:rsid w:val="00282F8B"/>
    <w:rsid w:val="002833CC"/>
    <w:rsid w:val="002842C6"/>
    <w:rsid w:val="00284CAF"/>
    <w:rsid w:val="002857DE"/>
    <w:rsid w:val="002861BD"/>
    <w:rsid w:val="00286B01"/>
    <w:rsid w:val="002870CA"/>
    <w:rsid w:val="00290DD1"/>
    <w:rsid w:val="00291235"/>
    <w:rsid w:val="00291278"/>
    <w:rsid w:val="0029199E"/>
    <w:rsid w:val="002922FE"/>
    <w:rsid w:val="00293961"/>
    <w:rsid w:val="002943DB"/>
    <w:rsid w:val="00295428"/>
    <w:rsid w:val="00295532"/>
    <w:rsid w:val="002962C8"/>
    <w:rsid w:val="00296558"/>
    <w:rsid w:val="002967CF"/>
    <w:rsid w:val="00297524"/>
    <w:rsid w:val="002A1413"/>
    <w:rsid w:val="002A1530"/>
    <w:rsid w:val="002A1D7B"/>
    <w:rsid w:val="002A27E0"/>
    <w:rsid w:val="002A52AB"/>
    <w:rsid w:val="002A5520"/>
    <w:rsid w:val="002A6B84"/>
    <w:rsid w:val="002A779E"/>
    <w:rsid w:val="002A79E6"/>
    <w:rsid w:val="002A7C39"/>
    <w:rsid w:val="002A7D6F"/>
    <w:rsid w:val="002A7E58"/>
    <w:rsid w:val="002A7EBA"/>
    <w:rsid w:val="002A7F5B"/>
    <w:rsid w:val="002B05A5"/>
    <w:rsid w:val="002B0FA7"/>
    <w:rsid w:val="002B14A8"/>
    <w:rsid w:val="002B1BC0"/>
    <w:rsid w:val="002B2524"/>
    <w:rsid w:val="002B2B5C"/>
    <w:rsid w:val="002B450E"/>
    <w:rsid w:val="002B4F55"/>
    <w:rsid w:val="002B5526"/>
    <w:rsid w:val="002B592D"/>
    <w:rsid w:val="002B5E9D"/>
    <w:rsid w:val="002B6613"/>
    <w:rsid w:val="002B713E"/>
    <w:rsid w:val="002B7284"/>
    <w:rsid w:val="002B74BB"/>
    <w:rsid w:val="002C1240"/>
    <w:rsid w:val="002C399C"/>
    <w:rsid w:val="002C3B39"/>
    <w:rsid w:val="002C446C"/>
    <w:rsid w:val="002C4496"/>
    <w:rsid w:val="002C45CB"/>
    <w:rsid w:val="002C48B8"/>
    <w:rsid w:val="002C4984"/>
    <w:rsid w:val="002C6114"/>
    <w:rsid w:val="002C664A"/>
    <w:rsid w:val="002C6D75"/>
    <w:rsid w:val="002C6D95"/>
    <w:rsid w:val="002C7AB2"/>
    <w:rsid w:val="002C7ACE"/>
    <w:rsid w:val="002D00FA"/>
    <w:rsid w:val="002D07CC"/>
    <w:rsid w:val="002D0905"/>
    <w:rsid w:val="002D1C27"/>
    <w:rsid w:val="002D1FD9"/>
    <w:rsid w:val="002D2053"/>
    <w:rsid w:val="002D2D1A"/>
    <w:rsid w:val="002D36A8"/>
    <w:rsid w:val="002D40FD"/>
    <w:rsid w:val="002D43B3"/>
    <w:rsid w:val="002D4B65"/>
    <w:rsid w:val="002D4C98"/>
    <w:rsid w:val="002D4E01"/>
    <w:rsid w:val="002D545A"/>
    <w:rsid w:val="002D6505"/>
    <w:rsid w:val="002D7A70"/>
    <w:rsid w:val="002E093E"/>
    <w:rsid w:val="002E0D94"/>
    <w:rsid w:val="002E1224"/>
    <w:rsid w:val="002E1652"/>
    <w:rsid w:val="002E20C4"/>
    <w:rsid w:val="002E2250"/>
    <w:rsid w:val="002E4C0E"/>
    <w:rsid w:val="002E6B9F"/>
    <w:rsid w:val="002E6C9C"/>
    <w:rsid w:val="002E6EAC"/>
    <w:rsid w:val="002E70D4"/>
    <w:rsid w:val="002E736E"/>
    <w:rsid w:val="002E7A1A"/>
    <w:rsid w:val="002E7AC1"/>
    <w:rsid w:val="002F116B"/>
    <w:rsid w:val="002F199B"/>
    <w:rsid w:val="002F1CFE"/>
    <w:rsid w:val="002F2307"/>
    <w:rsid w:val="002F2DFF"/>
    <w:rsid w:val="002F2E10"/>
    <w:rsid w:val="002F4E48"/>
    <w:rsid w:val="002F546F"/>
    <w:rsid w:val="002F5890"/>
    <w:rsid w:val="002F6E56"/>
    <w:rsid w:val="002F6F2B"/>
    <w:rsid w:val="002F774D"/>
    <w:rsid w:val="0030004F"/>
    <w:rsid w:val="003005FC"/>
    <w:rsid w:val="00301864"/>
    <w:rsid w:val="003021C0"/>
    <w:rsid w:val="00302CDC"/>
    <w:rsid w:val="00303035"/>
    <w:rsid w:val="0030317F"/>
    <w:rsid w:val="003035CF"/>
    <w:rsid w:val="00304633"/>
    <w:rsid w:val="003046C2"/>
    <w:rsid w:val="003047E9"/>
    <w:rsid w:val="00304E36"/>
    <w:rsid w:val="003059C3"/>
    <w:rsid w:val="00305D4D"/>
    <w:rsid w:val="003064CD"/>
    <w:rsid w:val="003064E9"/>
    <w:rsid w:val="00306B05"/>
    <w:rsid w:val="0031143C"/>
    <w:rsid w:val="00311787"/>
    <w:rsid w:val="0031469C"/>
    <w:rsid w:val="00314C00"/>
    <w:rsid w:val="003157E4"/>
    <w:rsid w:val="00315828"/>
    <w:rsid w:val="003165D5"/>
    <w:rsid w:val="00316610"/>
    <w:rsid w:val="003174DF"/>
    <w:rsid w:val="00317887"/>
    <w:rsid w:val="003205E6"/>
    <w:rsid w:val="00323AB4"/>
    <w:rsid w:val="003246E7"/>
    <w:rsid w:val="003248AC"/>
    <w:rsid w:val="003251D1"/>
    <w:rsid w:val="00326EB6"/>
    <w:rsid w:val="00327E06"/>
    <w:rsid w:val="00330A14"/>
    <w:rsid w:val="00331075"/>
    <w:rsid w:val="00331688"/>
    <w:rsid w:val="00331C10"/>
    <w:rsid w:val="0033285E"/>
    <w:rsid w:val="00332B28"/>
    <w:rsid w:val="00332E0D"/>
    <w:rsid w:val="003354B6"/>
    <w:rsid w:val="003357BE"/>
    <w:rsid w:val="00336271"/>
    <w:rsid w:val="003371A2"/>
    <w:rsid w:val="003372BE"/>
    <w:rsid w:val="003379AF"/>
    <w:rsid w:val="00341823"/>
    <w:rsid w:val="0034231F"/>
    <w:rsid w:val="003430AF"/>
    <w:rsid w:val="0034575A"/>
    <w:rsid w:val="0034596B"/>
    <w:rsid w:val="00345DEE"/>
    <w:rsid w:val="00346BA2"/>
    <w:rsid w:val="00347424"/>
    <w:rsid w:val="00347783"/>
    <w:rsid w:val="003478E1"/>
    <w:rsid w:val="00347C83"/>
    <w:rsid w:val="003504B1"/>
    <w:rsid w:val="00350966"/>
    <w:rsid w:val="003531DC"/>
    <w:rsid w:val="003539CC"/>
    <w:rsid w:val="00353D7A"/>
    <w:rsid w:val="003543A2"/>
    <w:rsid w:val="0035575F"/>
    <w:rsid w:val="00356130"/>
    <w:rsid w:val="00356DF2"/>
    <w:rsid w:val="00360089"/>
    <w:rsid w:val="00360FBB"/>
    <w:rsid w:val="00361439"/>
    <w:rsid w:val="00361F2A"/>
    <w:rsid w:val="0036236F"/>
    <w:rsid w:val="00362D5F"/>
    <w:rsid w:val="00363578"/>
    <w:rsid w:val="00363AA5"/>
    <w:rsid w:val="00363F86"/>
    <w:rsid w:val="00364124"/>
    <w:rsid w:val="00364FAA"/>
    <w:rsid w:val="003655D6"/>
    <w:rsid w:val="003659EA"/>
    <w:rsid w:val="00365D85"/>
    <w:rsid w:val="0036799E"/>
    <w:rsid w:val="00370F1F"/>
    <w:rsid w:val="003720E4"/>
    <w:rsid w:val="003754F8"/>
    <w:rsid w:val="00376ABD"/>
    <w:rsid w:val="00376ADB"/>
    <w:rsid w:val="00377060"/>
    <w:rsid w:val="00381B82"/>
    <w:rsid w:val="0038234A"/>
    <w:rsid w:val="003828CF"/>
    <w:rsid w:val="00382A1B"/>
    <w:rsid w:val="00383353"/>
    <w:rsid w:val="0038569E"/>
    <w:rsid w:val="0038594D"/>
    <w:rsid w:val="003865E8"/>
    <w:rsid w:val="00387B85"/>
    <w:rsid w:val="00390CA5"/>
    <w:rsid w:val="003915D9"/>
    <w:rsid w:val="00391FA9"/>
    <w:rsid w:val="00392ACD"/>
    <w:rsid w:val="00392FFC"/>
    <w:rsid w:val="003950F4"/>
    <w:rsid w:val="003958AD"/>
    <w:rsid w:val="00395D2E"/>
    <w:rsid w:val="003A0E04"/>
    <w:rsid w:val="003A1901"/>
    <w:rsid w:val="003A1B53"/>
    <w:rsid w:val="003A1B92"/>
    <w:rsid w:val="003A4B3D"/>
    <w:rsid w:val="003A4CEC"/>
    <w:rsid w:val="003A548B"/>
    <w:rsid w:val="003A5866"/>
    <w:rsid w:val="003A686C"/>
    <w:rsid w:val="003A6AAA"/>
    <w:rsid w:val="003B0584"/>
    <w:rsid w:val="003B2B0C"/>
    <w:rsid w:val="003B3539"/>
    <w:rsid w:val="003B38F0"/>
    <w:rsid w:val="003B51B6"/>
    <w:rsid w:val="003B53C1"/>
    <w:rsid w:val="003B6579"/>
    <w:rsid w:val="003B71C2"/>
    <w:rsid w:val="003B7475"/>
    <w:rsid w:val="003C123E"/>
    <w:rsid w:val="003C3FFD"/>
    <w:rsid w:val="003C51F9"/>
    <w:rsid w:val="003C64E5"/>
    <w:rsid w:val="003C6FAE"/>
    <w:rsid w:val="003C7C38"/>
    <w:rsid w:val="003D12E2"/>
    <w:rsid w:val="003D17E5"/>
    <w:rsid w:val="003D2520"/>
    <w:rsid w:val="003D2738"/>
    <w:rsid w:val="003D2D4D"/>
    <w:rsid w:val="003D3603"/>
    <w:rsid w:val="003D3B9F"/>
    <w:rsid w:val="003D511C"/>
    <w:rsid w:val="003D5A89"/>
    <w:rsid w:val="003D6766"/>
    <w:rsid w:val="003D7644"/>
    <w:rsid w:val="003D7BE2"/>
    <w:rsid w:val="003D7F1F"/>
    <w:rsid w:val="003E0632"/>
    <w:rsid w:val="003E070E"/>
    <w:rsid w:val="003E09A2"/>
    <w:rsid w:val="003E0E4C"/>
    <w:rsid w:val="003E2833"/>
    <w:rsid w:val="003E2E7F"/>
    <w:rsid w:val="003E3956"/>
    <w:rsid w:val="003E39B0"/>
    <w:rsid w:val="003E408F"/>
    <w:rsid w:val="003E46EC"/>
    <w:rsid w:val="003E4ED8"/>
    <w:rsid w:val="003E58EF"/>
    <w:rsid w:val="003E6052"/>
    <w:rsid w:val="003E60DA"/>
    <w:rsid w:val="003F1C38"/>
    <w:rsid w:val="003F2509"/>
    <w:rsid w:val="003F4700"/>
    <w:rsid w:val="003F4F3D"/>
    <w:rsid w:val="003F5A51"/>
    <w:rsid w:val="003F60F8"/>
    <w:rsid w:val="003F615B"/>
    <w:rsid w:val="003F6994"/>
    <w:rsid w:val="003F77EE"/>
    <w:rsid w:val="004004A3"/>
    <w:rsid w:val="00401300"/>
    <w:rsid w:val="00401D42"/>
    <w:rsid w:val="00401D59"/>
    <w:rsid w:val="0040353B"/>
    <w:rsid w:val="00403681"/>
    <w:rsid w:val="004044A7"/>
    <w:rsid w:val="00404D7E"/>
    <w:rsid w:val="004058F6"/>
    <w:rsid w:val="00406163"/>
    <w:rsid w:val="004064F9"/>
    <w:rsid w:val="00406BDF"/>
    <w:rsid w:val="00407198"/>
    <w:rsid w:val="0040737F"/>
    <w:rsid w:val="004075DA"/>
    <w:rsid w:val="00407AF5"/>
    <w:rsid w:val="00407F55"/>
    <w:rsid w:val="00410525"/>
    <w:rsid w:val="00410F8B"/>
    <w:rsid w:val="0041404D"/>
    <w:rsid w:val="00414D18"/>
    <w:rsid w:val="0041551F"/>
    <w:rsid w:val="00416E3A"/>
    <w:rsid w:val="004170F9"/>
    <w:rsid w:val="00417834"/>
    <w:rsid w:val="00417FFC"/>
    <w:rsid w:val="00420510"/>
    <w:rsid w:val="00423724"/>
    <w:rsid w:val="00424B02"/>
    <w:rsid w:val="0042543A"/>
    <w:rsid w:val="0042577A"/>
    <w:rsid w:val="004257C8"/>
    <w:rsid w:val="0042652B"/>
    <w:rsid w:val="004265D0"/>
    <w:rsid w:val="004266F8"/>
    <w:rsid w:val="004267EB"/>
    <w:rsid w:val="00426953"/>
    <w:rsid w:val="004270E2"/>
    <w:rsid w:val="00427394"/>
    <w:rsid w:val="00427EE4"/>
    <w:rsid w:val="004303FC"/>
    <w:rsid w:val="0043062D"/>
    <w:rsid w:val="0043078F"/>
    <w:rsid w:val="004314B4"/>
    <w:rsid w:val="00431605"/>
    <w:rsid w:val="004317D0"/>
    <w:rsid w:val="004320B8"/>
    <w:rsid w:val="00433A18"/>
    <w:rsid w:val="00433BF4"/>
    <w:rsid w:val="00433C8A"/>
    <w:rsid w:val="00433FD2"/>
    <w:rsid w:val="00436801"/>
    <w:rsid w:val="00436864"/>
    <w:rsid w:val="00436BEE"/>
    <w:rsid w:val="00437AE0"/>
    <w:rsid w:val="004401CC"/>
    <w:rsid w:val="004403EF"/>
    <w:rsid w:val="00440E4F"/>
    <w:rsid w:val="004411E2"/>
    <w:rsid w:val="00442F87"/>
    <w:rsid w:val="00444B90"/>
    <w:rsid w:val="0044512A"/>
    <w:rsid w:val="004469D4"/>
    <w:rsid w:val="00450DB9"/>
    <w:rsid w:val="004521B7"/>
    <w:rsid w:val="00453123"/>
    <w:rsid w:val="004536E2"/>
    <w:rsid w:val="004537E3"/>
    <w:rsid w:val="00454F7C"/>
    <w:rsid w:val="00456B01"/>
    <w:rsid w:val="00457326"/>
    <w:rsid w:val="00457430"/>
    <w:rsid w:val="00457970"/>
    <w:rsid w:val="00460352"/>
    <w:rsid w:val="004606E2"/>
    <w:rsid w:val="004618FB"/>
    <w:rsid w:val="00462E28"/>
    <w:rsid w:val="004639FC"/>
    <w:rsid w:val="0046444F"/>
    <w:rsid w:val="004647FD"/>
    <w:rsid w:val="00465482"/>
    <w:rsid w:val="00465C75"/>
    <w:rsid w:val="00465FAD"/>
    <w:rsid w:val="004661BF"/>
    <w:rsid w:val="0046656E"/>
    <w:rsid w:val="00466978"/>
    <w:rsid w:val="004672D7"/>
    <w:rsid w:val="0046730C"/>
    <w:rsid w:val="00467D3B"/>
    <w:rsid w:val="00470E03"/>
    <w:rsid w:val="0047208F"/>
    <w:rsid w:val="00473318"/>
    <w:rsid w:val="004739F3"/>
    <w:rsid w:val="00473F9C"/>
    <w:rsid w:val="00474782"/>
    <w:rsid w:val="00474B67"/>
    <w:rsid w:val="00474F1B"/>
    <w:rsid w:val="00475AD9"/>
    <w:rsid w:val="00480A34"/>
    <w:rsid w:val="00481843"/>
    <w:rsid w:val="0048322E"/>
    <w:rsid w:val="00483B65"/>
    <w:rsid w:val="0048418D"/>
    <w:rsid w:val="004841A6"/>
    <w:rsid w:val="00484639"/>
    <w:rsid w:val="00485049"/>
    <w:rsid w:val="00485551"/>
    <w:rsid w:val="00485D35"/>
    <w:rsid w:val="0048607A"/>
    <w:rsid w:val="00486CF3"/>
    <w:rsid w:val="00486D8B"/>
    <w:rsid w:val="0049278A"/>
    <w:rsid w:val="00492FE5"/>
    <w:rsid w:val="00493B2C"/>
    <w:rsid w:val="00494955"/>
    <w:rsid w:val="00494C51"/>
    <w:rsid w:val="004952B1"/>
    <w:rsid w:val="00495553"/>
    <w:rsid w:val="00497345"/>
    <w:rsid w:val="00497EF5"/>
    <w:rsid w:val="004A0B8A"/>
    <w:rsid w:val="004A3078"/>
    <w:rsid w:val="004A30E1"/>
    <w:rsid w:val="004A377E"/>
    <w:rsid w:val="004A3C37"/>
    <w:rsid w:val="004A48B5"/>
    <w:rsid w:val="004A4A0D"/>
    <w:rsid w:val="004A4A9F"/>
    <w:rsid w:val="004A5275"/>
    <w:rsid w:val="004A5E5E"/>
    <w:rsid w:val="004A6AD1"/>
    <w:rsid w:val="004A7373"/>
    <w:rsid w:val="004A76D5"/>
    <w:rsid w:val="004B028A"/>
    <w:rsid w:val="004B0AB8"/>
    <w:rsid w:val="004B0E02"/>
    <w:rsid w:val="004B0FEB"/>
    <w:rsid w:val="004B10D9"/>
    <w:rsid w:val="004B1452"/>
    <w:rsid w:val="004B14C6"/>
    <w:rsid w:val="004B17B0"/>
    <w:rsid w:val="004B220B"/>
    <w:rsid w:val="004B2675"/>
    <w:rsid w:val="004B2839"/>
    <w:rsid w:val="004B31DE"/>
    <w:rsid w:val="004B34B2"/>
    <w:rsid w:val="004B3A64"/>
    <w:rsid w:val="004B4085"/>
    <w:rsid w:val="004B4288"/>
    <w:rsid w:val="004B5589"/>
    <w:rsid w:val="004B6D1B"/>
    <w:rsid w:val="004B71B3"/>
    <w:rsid w:val="004B7A6A"/>
    <w:rsid w:val="004B7E8E"/>
    <w:rsid w:val="004C053E"/>
    <w:rsid w:val="004C0E52"/>
    <w:rsid w:val="004C0E94"/>
    <w:rsid w:val="004C1106"/>
    <w:rsid w:val="004C1750"/>
    <w:rsid w:val="004C1D40"/>
    <w:rsid w:val="004C1F25"/>
    <w:rsid w:val="004C2D52"/>
    <w:rsid w:val="004C3D0A"/>
    <w:rsid w:val="004C5C32"/>
    <w:rsid w:val="004C6047"/>
    <w:rsid w:val="004C6F58"/>
    <w:rsid w:val="004C758C"/>
    <w:rsid w:val="004D19A5"/>
    <w:rsid w:val="004D25E9"/>
    <w:rsid w:val="004D2980"/>
    <w:rsid w:val="004D2D09"/>
    <w:rsid w:val="004D44DD"/>
    <w:rsid w:val="004D4FAD"/>
    <w:rsid w:val="004D5406"/>
    <w:rsid w:val="004D55F5"/>
    <w:rsid w:val="004D5CE4"/>
    <w:rsid w:val="004D5DBA"/>
    <w:rsid w:val="004D6874"/>
    <w:rsid w:val="004D75CE"/>
    <w:rsid w:val="004D779C"/>
    <w:rsid w:val="004D7CA1"/>
    <w:rsid w:val="004D7DDB"/>
    <w:rsid w:val="004E010C"/>
    <w:rsid w:val="004E12F7"/>
    <w:rsid w:val="004E1818"/>
    <w:rsid w:val="004E19A9"/>
    <w:rsid w:val="004E251E"/>
    <w:rsid w:val="004E27C1"/>
    <w:rsid w:val="004E2D8D"/>
    <w:rsid w:val="004E37BF"/>
    <w:rsid w:val="004E3890"/>
    <w:rsid w:val="004E3911"/>
    <w:rsid w:val="004E3A34"/>
    <w:rsid w:val="004E3DFB"/>
    <w:rsid w:val="004E474C"/>
    <w:rsid w:val="004E490C"/>
    <w:rsid w:val="004E51C1"/>
    <w:rsid w:val="004E5A31"/>
    <w:rsid w:val="004E721B"/>
    <w:rsid w:val="004E7B51"/>
    <w:rsid w:val="004F0182"/>
    <w:rsid w:val="004F09A2"/>
    <w:rsid w:val="004F20D7"/>
    <w:rsid w:val="004F28B0"/>
    <w:rsid w:val="004F2C1B"/>
    <w:rsid w:val="004F2FC0"/>
    <w:rsid w:val="004F434B"/>
    <w:rsid w:val="004F4F29"/>
    <w:rsid w:val="004F50EA"/>
    <w:rsid w:val="004F5AC0"/>
    <w:rsid w:val="004F630D"/>
    <w:rsid w:val="004F731D"/>
    <w:rsid w:val="00500053"/>
    <w:rsid w:val="00500198"/>
    <w:rsid w:val="005002A6"/>
    <w:rsid w:val="00500C41"/>
    <w:rsid w:val="00500E8F"/>
    <w:rsid w:val="00500F70"/>
    <w:rsid w:val="00501D3D"/>
    <w:rsid w:val="00501D77"/>
    <w:rsid w:val="00501E7F"/>
    <w:rsid w:val="00503184"/>
    <w:rsid w:val="005032E6"/>
    <w:rsid w:val="005036FF"/>
    <w:rsid w:val="00503BB7"/>
    <w:rsid w:val="00504A9B"/>
    <w:rsid w:val="005055E5"/>
    <w:rsid w:val="00505A9B"/>
    <w:rsid w:val="005061BB"/>
    <w:rsid w:val="0050725B"/>
    <w:rsid w:val="00510BA2"/>
    <w:rsid w:val="00510CB8"/>
    <w:rsid w:val="00510FAA"/>
    <w:rsid w:val="00511FC8"/>
    <w:rsid w:val="005129F0"/>
    <w:rsid w:val="00512ECE"/>
    <w:rsid w:val="005134D8"/>
    <w:rsid w:val="00514A85"/>
    <w:rsid w:val="00514D2C"/>
    <w:rsid w:val="0051656B"/>
    <w:rsid w:val="005165D2"/>
    <w:rsid w:val="00517EDF"/>
    <w:rsid w:val="00517F1A"/>
    <w:rsid w:val="00520D00"/>
    <w:rsid w:val="005218CE"/>
    <w:rsid w:val="00521EA6"/>
    <w:rsid w:val="00524B46"/>
    <w:rsid w:val="005260AE"/>
    <w:rsid w:val="00530C4A"/>
    <w:rsid w:val="00530D1C"/>
    <w:rsid w:val="00530F2D"/>
    <w:rsid w:val="005312BD"/>
    <w:rsid w:val="0053132E"/>
    <w:rsid w:val="00532B30"/>
    <w:rsid w:val="00532B3A"/>
    <w:rsid w:val="005349A8"/>
    <w:rsid w:val="00535847"/>
    <w:rsid w:val="00535C94"/>
    <w:rsid w:val="00535CC5"/>
    <w:rsid w:val="00536467"/>
    <w:rsid w:val="00536C9C"/>
    <w:rsid w:val="00536D29"/>
    <w:rsid w:val="00536E62"/>
    <w:rsid w:val="00537208"/>
    <w:rsid w:val="005378E8"/>
    <w:rsid w:val="00540B06"/>
    <w:rsid w:val="00542114"/>
    <w:rsid w:val="005434C7"/>
    <w:rsid w:val="005434FF"/>
    <w:rsid w:val="00543B43"/>
    <w:rsid w:val="00544D91"/>
    <w:rsid w:val="00544D95"/>
    <w:rsid w:val="00545BB6"/>
    <w:rsid w:val="00545DB8"/>
    <w:rsid w:val="00545F5C"/>
    <w:rsid w:val="005464EA"/>
    <w:rsid w:val="00552085"/>
    <w:rsid w:val="005520EF"/>
    <w:rsid w:val="00552FF9"/>
    <w:rsid w:val="0055350E"/>
    <w:rsid w:val="0055693C"/>
    <w:rsid w:val="00556EC0"/>
    <w:rsid w:val="00557159"/>
    <w:rsid w:val="00557868"/>
    <w:rsid w:val="00560936"/>
    <w:rsid w:val="00560D91"/>
    <w:rsid w:val="005620C5"/>
    <w:rsid w:val="00562B70"/>
    <w:rsid w:val="00563BBA"/>
    <w:rsid w:val="0056459E"/>
    <w:rsid w:val="00565143"/>
    <w:rsid w:val="00565FBD"/>
    <w:rsid w:val="00566D82"/>
    <w:rsid w:val="00566EAD"/>
    <w:rsid w:val="00567963"/>
    <w:rsid w:val="00567A47"/>
    <w:rsid w:val="005709EF"/>
    <w:rsid w:val="00570A9F"/>
    <w:rsid w:val="00570C52"/>
    <w:rsid w:val="00570D50"/>
    <w:rsid w:val="00571002"/>
    <w:rsid w:val="00571776"/>
    <w:rsid w:val="00571DD7"/>
    <w:rsid w:val="00571FC0"/>
    <w:rsid w:val="005724C7"/>
    <w:rsid w:val="0057334B"/>
    <w:rsid w:val="00573CF6"/>
    <w:rsid w:val="00574330"/>
    <w:rsid w:val="00575C43"/>
    <w:rsid w:val="005773FD"/>
    <w:rsid w:val="00580D30"/>
    <w:rsid w:val="00581834"/>
    <w:rsid w:val="00581863"/>
    <w:rsid w:val="0058300C"/>
    <w:rsid w:val="00583662"/>
    <w:rsid w:val="00584840"/>
    <w:rsid w:val="0058575F"/>
    <w:rsid w:val="0058638E"/>
    <w:rsid w:val="00586E41"/>
    <w:rsid w:val="00587A0F"/>
    <w:rsid w:val="00590D98"/>
    <w:rsid w:val="005910AA"/>
    <w:rsid w:val="0059116F"/>
    <w:rsid w:val="005941A5"/>
    <w:rsid w:val="005945C8"/>
    <w:rsid w:val="005949AE"/>
    <w:rsid w:val="0059515D"/>
    <w:rsid w:val="005962E7"/>
    <w:rsid w:val="005964B1"/>
    <w:rsid w:val="005A39A8"/>
    <w:rsid w:val="005A3C7C"/>
    <w:rsid w:val="005A49F2"/>
    <w:rsid w:val="005A4CBB"/>
    <w:rsid w:val="005A4EFA"/>
    <w:rsid w:val="005A5A5F"/>
    <w:rsid w:val="005A63AB"/>
    <w:rsid w:val="005A644C"/>
    <w:rsid w:val="005A6489"/>
    <w:rsid w:val="005A6D0D"/>
    <w:rsid w:val="005A79D1"/>
    <w:rsid w:val="005B00F2"/>
    <w:rsid w:val="005B1711"/>
    <w:rsid w:val="005B1817"/>
    <w:rsid w:val="005B1FE8"/>
    <w:rsid w:val="005B2502"/>
    <w:rsid w:val="005B2B02"/>
    <w:rsid w:val="005B45B6"/>
    <w:rsid w:val="005B4FE7"/>
    <w:rsid w:val="005B7DAD"/>
    <w:rsid w:val="005C1253"/>
    <w:rsid w:val="005C1BB9"/>
    <w:rsid w:val="005C1DB0"/>
    <w:rsid w:val="005C311E"/>
    <w:rsid w:val="005C318C"/>
    <w:rsid w:val="005C35C4"/>
    <w:rsid w:val="005C3C6A"/>
    <w:rsid w:val="005C3FD9"/>
    <w:rsid w:val="005C5F99"/>
    <w:rsid w:val="005C5FD1"/>
    <w:rsid w:val="005C6B0D"/>
    <w:rsid w:val="005C7342"/>
    <w:rsid w:val="005C761C"/>
    <w:rsid w:val="005D096A"/>
    <w:rsid w:val="005D0AC6"/>
    <w:rsid w:val="005D1B37"/>
    <w:rsid w:val="005D3104"/>
    <w:rsid w:val="005D3573"/>
    <w:rsid w:val="005D36E8"/>
    <w:rsid w:val="005D38B7"/>
    <w:rsid w:val="005D59B4"/>
    <w:rsid w:val="005D6270"/>
    <w:rsid w:val="005D6791"/>
    <w:rsid w:val="005D7606"/>
    <w:rsid w:val="005E118C"/>
    <w:rsid w:val="005E1361"/>
    <w:rsid w:val="005E1924"/>
    <w:rsid w:val="005E1B77"/>
    <w:rsid w:val="005E3AC8"/>
    <w:rsid w:val="005E3FB3"/>
    <w:rsid w:val="005E45E7"/>
    <w:rsid w:val="005E4609"/>
    <w:rsid w:val="005E6158"/>
    <w:rsid w:val="005F0952"/>
    <w:rsid w:val="005F10A1"/>
    <w:rsid w:val="005F1EB2"/>
    <w:rsid w:val="005F1FB4"/>
    <w:rsid w:val="005F2112"/>
    <w:rsid w:val="005F24CF"/>
    <w:rsid w:val="005F2C25"/>
    <w:rsid w:val="005F3AE0"/>
    <w:rsid w:val="005F3D4B"/>
    <w:rsid w:val="005F5030"/>
    <w:rsid w:val="005F61FD"/>
    <w:rsid w:val="005F6282"/>
    <w:rsid w:val="005F70E6"/>
    <w:rsid w:val="0060037F"/>
    <w:rsid w:val="006006D8"/>
    <w:rsid w:val="00601DE1"/>
    <w:rsid w:val="00603138"/>
    <w:rsid w:val="006035BC"/>
    <w:rsid w:val="00604851"/>
    <w:rsid w:val="00604BC1"/>
    <w:rsid w:val="00604DC0"/>
    <w:rsid w:val="00605647"/>
    <w:rsid w:val="00606405"/>
    <w:rsid w:val="006064AB"/>
    <w:rsid w:val="00607747"/>
    <w:rsid w:val="00607FE1"/>
    <w:rsid w:val="0061013D"/>
    <w:rsid w:val="00610582"/>
    <w:rsid w:val="00610812"/>
    <w:rsid w:val="00610EB8"/>
    <w:rsid w:val="00611D8F"/>
    <w:rsid w:val="00612C72"/>
    <w:rsid w:val="00613084"/>
    <w:rsid w:val="00613369"/>
    <w:rsid w:val="00614AD6"/>
    <w:rsid w:val="0061606A"/>
    <w:rsid w:val="00616A86"/>
    <w:rsid w:val="006174DB"/>
    <w:rsid w:val="00617712"/>
    <w:rsid w:val="00617D70"/>
    <w:rsid w:val="00620C80"/>
    <w:rsid w:val="006213D5"/>
    <w:rsid w:val="00621D89"/>
    <w:rsid w:val="00622101"/>
    <w:rsid w:val="00623E99"/>
    <w:rsid w:val="006246A9"/>
    <w:rsid w:val="006248DD"/>
    <w:rsid w:val="00624EBB"/>
    <w:rsid w:val="006258F4"/>
    <w:rsid w:val="00626685"/>
    <w:rsid w:val="00627F2C"/>
    <w:rsid w:val="00630923"/>
    <w:rsid w:val="00630996"/>
    <w:rsid w:val="00630CD8"/>
    <w:rsid w:val="00631D49"/>
    <w:rsid w:val="00631F8F"/>
    <w:rsid w:val="00632158"/>
    <w:rsid w:val="00632F99"/>
    <w:rsid w:val="00634FC1"/>
    <w:rsid w:val="0063522C"/>
    <w:rsid w:val="0063532A"/>
    <w:rsid w:val="00636073"/>
    <w:rsid w:val="006363F7"/>
    <w:rsid w:val="0063645B"/>
    <w:rsid w:val="00636B8F"/>
    <w:rsid w:val="006371F8"/>
    <w:rsid w:val="00640494"/>
    <w:rsid w:val="00640E1E"/>
    <w:rsid w:val="00641D45"/>
    <w:rsid w:val="00641FB2"/>
    <w:rsid w:val="006433E6"/>
    <w:rsid w:val="00643686"/>
    <w:rsid w:val="00643E50"/>
    <w:rsid w:val="00645447"/>
    <w:rsid w:val="006456EB"/>
    <w:rsid w:val="0064625F"/>
    <w:rsid w:val="0064670B"/>
    <w:rsid w:val="00647D43"/>
    <w:rsid w:val="0065154D"/>
    <w:rsid w:val="00652105"/>
    <w:rsid w:val="00652563"/>
    <w:rsid w:val="00652756"/>
    <w:rsid w:val="00652D2A"/>
    <w:rsid w:val="006534A6"/>
    <w:rsid w:val="00653802"/>
    <w:rsid w:val="0065580D"/>
    <w:rsid w:val="006559E0"/>
    <w:rsid w:val="00655A41"/>
    <w:rsid w:val="00655BAF"/>
    <w:rsid w:val="006564D5"/>
    <w:rsid w:val="006567BB"/>
    <w:rsid w:val="00656A32"/>
    <w:rsid w:val="00656BFF"/>
    <w:rsid w:val="00656F50"/>
    <w:rsid w:val="00660252"/>
    <w:rsid w:val="00660B30"/>
    <w:rsid w:val="006619BC"/>
    <w:rsid w:val="006620A1"/>
    <w:rsid w:val="00662868"/>
    <w:rsid w:val="00662BB1"/>
    <w:rsid w:val="006638B9"/>
    <w:rsid w:val="00663D38"/>
    <w:rsid w:val="00664584"/>
    <w:rsid w:val="00664C5A"/>
    <w:rsid w:val="00664F82"/>
    <w:rsid w:val="006654FF"/>
    <w:rsid w:val="00665783"/>
    <w:rsid w:val="00666591"/>
    <w:rsid w:val="00666866"/>
    <w:rsid w:val="00666F28"/>
    <w:rsid w:val="00667E33"/>
    <w:rsid w:val="00667F79"/>
    <w:rsid w:val="00670046"/>
    <w:rsid w:val="006705AE"/>
    <w:rsid w:val="0067079C"/>
    <w:rsid w:val="00670A07"/>
    <w:rsid w:val="00670D40"/>
    <w:rsid w:val="00671AC4"/>
    <w:rsid w:val="0067297D"/>
    <w:rsid w:val="00673280"/>
    <w:rsid w:val="0067431C"/>
    <w:rsid w:val="006752F1"/>
    <w:rsid w:val="00675315"/>
    <w:rsid w:val="006758B3"/>
    <w:rsid w:val="00675992"/>
    <w:rsid w:val="00677E0C"/>
    <w:rsid w:val="006800CB"/>
    <w:rsid w:val="00682804"/>
    <w:rsid w:val="0068303F"/>
    <w:rsid w:val="00683060"/>
    <w:rsid w:val="00684542"/>
    <w:rsid w:val="00684F81"/>
    <w:rsid w:val="00685172"/>
    <w:rsid w:val="00685647"/>
    <w:rsid w:val="00685BF9"/>
    <w:rsid w:val="00686A60"/>
    <w:rsid w:val="00686CD3"/>
    <w:rsid w:val="006871D3"/>
    <w:rsid w:val="00690227"/>
    <w:rsid w:val="006904EF"/>
    <w:rsid w:val="006923FA"/>
    <w:rsid w:val="00692DEF"/>
    <w:rsid w:val="006930AD"/>
    <w:rsid w:val="0069469C"/>
    <w:rsid w:val="00694BEB"/>
    <w:rsid w:val="006950B1"/>
    <w:rsid w:val="00695A7B"/>
    <w:rsid w:val="0069601B"/>
    <w:rsid w:val="006A1DEC"/>
    <w:rsid w:val="006A1F59"/>
    <w:rsid w:val="006A25A9"/>
    <w:rsid w:val="006A2819"/>
    <w:rsid w:val="006A363C"/>
    <w:rsid w:val="006A37B4"/>
    <w:rsid w:val="006A4E89"/>
    <w:rsid w:val="006A5083"/>
    <w:rsid w:val="006A514E"/>
    <w:rsid w:val="006A5447"/>
    <w:rsid w:val="006A601E"/>
    <w:rsid w:val="006A6577"/>
    <w:rsid w:val="006A6B87"/>
    <w:rsid w:val="006A6D4A"/>
    <w:rsid w:val="006A71F6"/>
    <w:rsid w:val="006A785F"/>
    <w:rsid w:val="006A7908"/>
    <w:rsid w:val="006A7BCA"/>
    <w:rsid w:val="006A7ED0"/>
    <w:rsid w:val="006B03BB"/>
    <w:rsid w:val="006B03C0"/>
    <w:rsid w:val="006B0525"/>
    <w:rsid w:val="006B0D6F"/>
    <w:rsid w:val="006B1026"/>
    <w:rsid w:val="006B1715"/>
    <w:rsid w:val="006B3D4D"/>
    <w:rsid w:val="006B4090"/>
    <w:rsid w:val="006B55C3"/>
    <w:rsid w:val="006B5A6A"/>
    <w:rsid w:val="006B5F54"/>
    <w:rsid w:val="006B641D"/>
    <w:rsid w:val="006B67E0"/>
    <w:rsid w:val="006B683F"/>
    <w:rsid w:val="006B7227"/>
    <w:rsid w:val="006B7372"/>
    <w:rsid w:val="006B765C"/>
    <w:rsid w:val="006C039D"/>
    <w:rsid w:val="006C1AB3"/>
    <w:rsid w:val="006C20D2"/>
    <w:rsid w:val="006C2763"/>
    <w:rsid w:val="006C2FB4"/>
    <w:rsid w:val="006C2FBE"/>
    <w:rsid w:val="006C3071"/>
    <w:rsid w:val="006C3840"/>
    <w:rsid w:val="006C3B3A"/>
    <w:rsid w:val="006C3F85"/>
    <w:rsid w:val="006C484F"/>
    <w:rsid w:val="006C4BC6"/>
    <w:rsid w:val="006C5096"/>
    <w:rsid w:val="006C5D53"/>
    <w:rsid w:val="006C65AE"/>
    <w:rsid w:val="006C69F9"/>
    <w:rsid w:val="006D0AEB"/>
    <w:rsid w:val="006D3FDB"/>
    <w:rsid w:val="006D4347"/>
    <w:rsid w:val="006D4881"/>
    <w:rsid w:val="006D50F3"/>
    <w:rsid w:val="006D5F4E"/>
    <w:rsid w:val="006D6339"/>
    <w:rsid w:val="006D672A"/>
    <w:rsid w:val="006D6A53"/>
    <w:rsid w:val="006D7198"/>
    <w:rsid w:val="006D7D44"/>
    <w:rsid w:val="006D7E06"/>
    <w:rsid w:val="006E070C"/>
    <w:rsid w:val="006E0873"/>
    <w:rsid w:val="006E1A41"/>
    <w:rsid w:val="006E1C2F"/>
    <w:rsid w:val="006E1DEA"/>
    <w:rsid w:val="006E2715"/>
    <w:rsid w:val="006E33A8"/>
    <w:rsid w:val="006E4345"/>
    <w:rsid w:val="006E72CB"/>
    <w:rsid w:val="006E7DA4"/>
    <w:rsid w:val="006E7DCC"/>
    <w:rsid w:val="006F0290"/>
    <w:rsid w:val="006F1049"/>
    <w:rsid w:val="006F149F"/>
    <w:rsid w:val="006F1CE4"/>
    <w:rsid w:val="006F79F5"/>
    <w:rsid w:val="00701CCA"/>
    <w:rsid w:val="007047E1"/>
    <w:rsid w:val="00705CE4"/>
    <w:rsid w:val="00707CAA"/>
    <w:rsid w:val="00707DE4"/>
    <w:rsid w:val="00707FB8"/>
    <w:rsid w:val="00710758"/>
    <w:rsid w:val="00710CCE"/>
    <w:rsid w:val="00710F01"/>
    <w:rsid w:val="00711920"/>
    <w:rsid w:val="00713C49"/>
    <w:rsid w:val="00713FC6"/>
    <w:rsid w:val="007148F5"/>
    <w:rsid w:val="00714C16"/>
    <w:rsid w:val="00714CCE"/>
    <w:rsid w:val="00715692"/>
    <w:rsid w:val="00715BB2"/>
    <w:rsid w:val="00717340"/>
    <w:rsid w:val="00717A8B"/>
    <w:rsid w:val="00721943"/>
    <w:rsid w:val="0072222F"/>
    <w:rsid w:val="007223C9"/>
    <w:rsid w:val="007223E7"/>
    <w:rsid w:val="0072295B"/>
    <w:rsid w:val="00723B43"/>
    <w:rsid w:val="00723B54"/>
    <w:rsid w:val="00723F5B"/>
    <w:rsid w:val="00724462"/>
    <w:rsid w:val="007254A6"/>
    <w:rsid w:val="00725621"/>
    <w:rsid w:val="00725F9E"/>
    <w:rsid w:val="00727759"/>
    <w:rsid w:val="00727C52"/>
    <w:rsid w:val="00727C93"/>
    <w:rsid w:val="00730A94"/>
    <w:rsid w:val="00730C96"/>
    <w:rsid w:val="00731257"/>
    <w:rsid w:val="007315E8"/>
    <w:rsid w:val="00731FA0"/>
    <w:rsid w:val="0073293E"/>
    <w:rsid w:val="00732D77"/>
    <w:rsid w:val="00733A0C"/>
    <w:rsid w:val="00733B28"/>
    <w:rsid w:val="00735C4B"/>
    <w:rsid w:val="00736B83"/>
    <w:rsid w:val="007377B6"/>
    <w:rsid w:val="00737FD7"/>
    <w:rsid w:val="00740A13"/>
    <w:rsid w:val="007419B5"/>
    <w:rsid w:val="00743579"/>
    <w:rsid w:val="0074430F"/>
    <w:rsid w:val="007443EA"/>
    <w:rsid w:val="0074492F"/>
    <w:rsid w:val="00744EB2"/>
    <w:rsid w:val="007479F0"/>
    <w:rsid w:val="0075085D"/>
    <w:rsid w:val="007510C3"/>
    <w:rsid w:val="0075112C"/>
    <w:rsid w:val="00751B43"/>
    <w:rsid w:val="00751D85"/>
    <w:rsid w:val="00752949"/>
    <w:rsid w:val="007529F8"/>
    <w:rsid w:val="00755550"/>
    <w:rsid w:val="007564CB"/>
    <w:rsid w:val="0075787D"/>
    <w:rsid w:val="00757BE4"/>
    <w:rsid w:val="00757D1A"/>
    <w:rsid w:val="00757F83"/>
    <w:rsid w:val="00760206"/>
    <w:rsid w:val="00760BB6"/>
    <w:rsid w:val="00760F3B"/>
    <w:rsid w:val="00761E2D"/>
    <w:rsid w:val="00762E78"/>
    <w:rsid w:val="007633C4"/>
    <w:rsid w:val="00763580"/>
    <w:rsid w:val="007638D5"/>
    <w:rsid w:val="007650B7"/>
    <w:rsid w:val="00765960"/>
    <w:rsid w:val="00765E5E"/>
    <w:rsid w:val="00767179"/>
    <w:rsid w:val="007718CF"/>
    <w:rsid w:val="00771A35"/>
    <w:rsid w:val="007733BE"/>
    <w:rsid w:val="007735C4"/>
    <w:rsid w:val="007738C8"/>
    <w:rsid w:val="00773F29"/>
    <w:rsid w:val="007748D7"/>
    <w:rsid w:val="007755D4"/>
    <w:rsid w:val="00775B57"/>
    <w:rsid w:val="0077646B"/>
    <w:rsid w:val="007778F4"/>
    <w:rsid w:val="007807A9"/>
    <w:rsid w:val="0078184B"/>
    <w:rsid w:val="007823A1"/>
    <w:rsid w:val="0078429B"/>
    <w:rsid w:val="00785A00"/>
    <w:rsid w:val="007861AE"/>
    <w:rsid w:val="007868CB"/>
    <w:rsid w:val="00786977"/>
    <w:rsid w:val="00787024"/>
    <w:rsid w:val="0078711A"/>
    <w:rsid w:val="00790B2E"/>
    <w:rsid w:val="007911C6"/>
    <w:rsid w:val="00792821"/>
    <w:rsid w:val="00792C2E"/>
    <w:rsid w:val="00792DA2"/>
    <w:rsid w:val="00794000"/>
    <w:rsid w:val="0079422C"/>
    <w:rsid w:val="0079556D"/>
    <w:rsid w:val="00795670"/>
    <w:rsid w:val="00796B2D"/>
    <w:rsid w:val="007A02A1"/>
    <w:rsid w:val="007A073A"/>
    <w:rsid w:val="007A0E09"/>
    <w:rsid w:val="007A1638"/>
    <w:rsid w:val="007A17E9"/>
    <w:rsid w:val="007A1B0D"/>
    <w:rsid w:val="007A1CA2"/>
    <w:rsid w:val="007A2468"/>
    <w:rsid w:val="007A3A57"/>
    <w:rsid w:val="007A4EE6"/>
    <w:rsid w:val="007A6089"/>
    <w:rsid w:val="007A697F"/>
    <w:rsid w:val="007A7B61"/>
    <w:rsid w:val="007B0154"/>
    <w:rsid w:val="007B1108"/>
    <w:rsid w:val="007B1CB1"/>
    <w:rsid w:val="007B2531"/>
    <w:rsid w:val="007B2990"/>
    <w:rsid w:val="007B3B6E"/>
    <w:rsid w:val="007B43D6"/>
    <w:rsid w:val="007B43FF"/>
    <w:rsid w:val="007B4674"/>
    <w:rsid w:val="007B49F3"/>
    <w:rsid w:val="007B4B5E"/>
    <w:rsid w:val="007B580D"/>
    <w:rsid w:val="007B6927"/>
    <w:rsid w:val="007B774A"/>
    <w:rsid w:val="007C0C3D"/>
    <w:rsid w:val="007C3499"/>
    <w:rsid w:val="007C3567"/>
    <w:rsid w:val="007C3C2D"/>
    <w:rsid w:val="007C3FE6"/>
    <w:rsid w:val="007C4763"/>
    <w:rsid w:val="007C6656"/>
    <w:rsid w:val="007C6926"/>
    <w:rsid w:val="007C6AEA"/>
    <w:rsid w:val="007C752C"/>
    <w:rsid w:val="007C7A84"/>
    <w:rsid w:val="007D08D4"/>
    <w:rsid w:val="007D1056"/>
    <w:rsid w:val="007D1AE4"/>
    <w:rsid w:val="007D1B62"/>
    <w:rsid w:val="007D2210"/>
    <w:rsid w:val="007D2703"/>
    <w:rsid w:val="007D2945"/>
    <w:rsid w:val="007D2B14"/>
    <w:rsid w:val="007D37BD"/>
    <w:rsid w:val="007D48DB"/>
    <w:rsid w:val="007D7117"/>
    <w:rsid w:val="007D7383"/>
    <w:rsid w:val="007D7C44"/>
    <w:rsid w:val="007E0413"/>
    <w:rsid w:val="007E056A"/>
    <w:rsid w:val="007E139E"/>
    <w:rsid w:val="007E1A9E"/>
    <w:rsid w:val="007E2DCF"/>
    <w:rsid w:val="007E2EAF"/>
    <w:rsid w:val="007E301B"/>
    <w:rsid w:val="007E3BC7"/>
    <w:rsid w:val="007E430F"/>
    <w:rsid w:val="007E4519"/>
    <w:rsid w:val="007E4698"/>
    <w:rsid w:val="007E479F"/>
    <w:rsid w:val="007E4AE8"/>
    <w:rsid w:val="007E530F"/>
    <w:rsid w:val="007E5B97"/>
    <w:rsid w:val="007E5FBD"/>
    <w:rsid w:val="007E613E"/>
    <w:rsid w:val="007E6183"/>
    <w:rsid w:val="007E679B"/>
    <w:rsid w:val="007E694D"/>
    <w:rsid w:val="007E6970"/>
    <w:rsid w:val="007E783C"/>
    <w:rsid w:val="007F0985"/>
    <w:rsid w:val="007F17D9"/>
    <w:rsid w:val="007F1E4A"/>
    <w:rsid w:val="007F4634"/>
    <w:rsid w:val="007F4C0E"/>
    <w:rsid w:val="007F54EC"/>
    <w:rsid w:val="007F595D"/>
    <w:rsid w:val="007F5DAD"/>
    <w:rsid w:val="007F6C21"/>
    <w:rsid w:val="007F79B8"/>
    <w:rsid w:val="00800187"/>
    <w:rsid w:val="0080026A"/>
    <w:rsid w:val="008007DB"/>
    <w:rsid w:val="00800B84"/>
    <w:rsid w:val="00801986"/>
    <w:rsid w:val="00801E9A"/>
    <w:rsid w:val="008024E6"/>
    <w:rsid w:val="008026B2"/>
    <w:rsid w:val="00803812"/>
    <w:rsid w:val="00803B64"/>
    <w:rsid w:val="00804E72"/>
    <w:rsid w:val="008100EB"/>
    <w:rsid w:val="0081067F"/>
    <w:rsid w:val="008107CA"/>
    <w:rsid w:val="00810D21"/>
    <w:rsid w:val="00810E97"/>
    <w:rsid w:val="008114D6"/>
    <w:rsid w:val="00811531"/>
    <w:rsid w:val="008115F3"/>
    <w:rsid w:val="00811D03"/>
    <w:rsid w:val="00812207"/>
    <w:rsid w:val="00812356"/>
    <w:rsid w:val="008123B7"/>
    <w:rsid w:val="008124E3"/>
    <w:rsid w:val="00813381"/>
    <w:rsid w:val="0081379F"/>
    <w:rsid w:val="00814AF7"/>
    <w:rsid w:val="0081579F"/>
    <w:rsid w:val="0081580C"/>
    <w:rsid w:val="00816C74"/>
    <w:rsid w:val="0081765B"/>
    <w:rsid w:val="008203C4"/>
    <w:rsid w:val="00821104"/>
    <w:rsid w:val="00821174"/>
    <w:rsid w:val="008218F1"/>
    <w:rsid w:val="00822853"/>
    <w:rsid w:val="00822C55"/>
    <w:rsid w:val="00822D9E"/>
    <w:rsid w:val="008232FC"/>
    <w:rsid w:val="008233FC"/>
    <w:rsid w:val="0082364F"/>
    <w:rsid w:val="00824450"/>
    <w:rsid w:val="00824733"/>
    <w:rsid w:val="00824CDC"/>
    <w:rsid w:val="0082537B"/>
    <w:rsid w:val="00825A71"/>
    <w:rsid w:val="00825EEA"/>
    <w:rsid w:val="00826D28"/>
    <w:rsid w:val="00826FA1"/>
    <w:rsid w:val="00827B96"/>
    <w:rsid w:val="008308E1"/>
    <w:rsid w:val="00831366"/>
    <w:rsid w:val="0083189E"/>
    <w:rsid w:val="0083228E"/>
    <w:rsid w:val="00832741"/>
    <w:rsid w:val="00833437"/>
    <w:rsid w:val="008336DF"/>
    <w:rsid w:val="00833BA8"/>
    <w:rsid w:val="00833C42"/>
    <w:rsid w:val="008344A4"/>
    <w:rsid w:val="00834647"/>
    <w:rsid w:val="00834930"/>
    <w:rsid w:val="00834967"/>
    <w:rsid w:val="00834F49"/>
    <w:rsid w:val="0083552A"/>
    <w:rsid w:val="00835EE0"/>
    <w:rsid w:val="0083651A"/>
    <w:rsid w:val="008401D4"/>
    <w:rsid w:val="0084049D"/>
    <w:rsid w:val="00840A89"/>
    <w:rsid w:val="008415BE"/>
    <w:rsid w:val="00842F93"/>
    <w:rsid w:val="00844CB9"/>
    <w:rsid w:val="00845F54"/>
    <w:rsid w:val="00846F1D"/>
    <w:rsid w:val="00850914"/>
    <w:rsid w:val="00850F49"/>
    <w:rsid w:val="008510F3"/>
    <w:rsid w:val="0085316E"/>
    <w:rsid w:val="0085329D"/>
    <w:rsid w:val="008547F9"/>
    <w:rsid w:val="0085586E"/>
    <w:rsid w:val="00855A27"/>
    <w:rsid w:val="00855C9B"/>
    <w:rsid w:val="0085623F"/>
    <w:rsid w:val="00857D4F"/>
    <w:rsid w:val="00857F33"/>
    <w:rsid w:val="00857F40"/>
    <w:rsid w:val="008602FE"/>
    <w:rsid w:val="008603F2"/>
    <w:rsid w:val="00860569"/>
    <w:rsid w:val="008605B2"/>
    <w:rsid w:val="00860EDF"/>
    <w:rsid w:val="0086116A"/>
    <w:rsid w:val="00861872"/>
    <w:rsid w:val="00861972"/>
    <w:rsid w:val="008619AB"/>
    <w:rsid w:val="0086262E"/>
    <w:rsid w:val="00863B6E"/>
    <w:rsid w:val="00863D8E"/>
    <w:rsid w:val="0086438F"/>
    <w:rsid w:val="00864454"/>
    <w:rsid w:val="00865478"/>
    <w:rsid w:val="00866CEA"/>
    <w:rsid w:val="00866D7A"/>
    <w:rsid w:val="00867AAD"/>
    <w:rsid w:val="008702DF"/>
    <w:rsid w:val="008703E9"/>
    <w:rsid w:val="00870581"/>
    <w:rsid w:val="00870AB3"/>
    <w:rsid w:val="00870FA9"/>
    <w:rsid w:val="008716E7"/>
    <w:rsid w:val="00871F24"/>
    <w:rsid w:val="00872D47"/>
    <w:rsid w:val="00873267"/>
    <w:rsid w:val="00873544"/>
    <w:rsid w:val="0087367C"/>
    <w:rsid w:val="00873830"/>
    <w:rsid w:val="00874F87"/>
    <w:rsid w:val="00875620"/>
    <w:rsid w:val="00875B9B"/>
    <w:rsid w:val="008771DC"/>
    <w:rsid w:val="0087724D"/>
    <w:rsid w:val="008778D9"/>
    <w:rsid w:val="00882E3E"/>
    <w:rsid w:val="00882E79"/>
    <w:rsid w:val="008833C7"/>
    <w:rsid w:val="00883C9A"/>
    <w:rsid w:val="008849AA"/>
    <w:rsid w:val="00884A5B"/>
    <w:rsid w:val="00884F2F"/>
    <w:rsid w:val="00885592"/>
    <w:rsid w:val="008867FA"/>
    <w:rsid w:val="00886DE2"/>
    <w:rsid w:val="00887E1F"/>
    <w:rsid w:val="00890873"/>
    <w:rsid w:val="00890E36"/>
    <w:rsid w:val="00890E71"/>
    <w:rsid w:val="00891283"/>
    <w:rsid w:val="008929C1"/>
    <w:rsid w:val="00892A67"/>
    <w:rsid w:val="00893331"/>
    <w:rsid w:val="00893C45"/>
    <w:rsid w:val="00896CE7"/>
    <w:rsid w:val="00896F64"/>
    <w:rsid w:val="00897435"/>
    <w:rsid w:val="00897F36"/>
    <w:rsid w:val="008A013F"/>
    <w:rsid w:val="008A05E9"/>
    <w:rsid w:val="008A0A65"/>
    <w:rsid w:val="008A1066"/>
    <w:rsid w:val="008A44A7"/>
    <w:rsid w:val="008A4500"/>
    <w:rsid w:val="008A4B55"/>
    <w:rsid w:val="008A6428"/>
    <w:rsid w:val="008A6514"/>
    <w:rsid w:val="008A705B"/>
    <w:rsid w:val="008A70AA"/>
    <w:rsid w:val="008A7BFB"/>
    <w:rsid w:val="008B20EB"/>
    <w:rsid w:val="008B22EA"/>
    <w:rsid w:val="008B25B9"/>
    <w:rsid w:val="008B3CE3"/>
    <w:rsid w:val="008B3FD8"/>
    <w:rsid w:val="008B43EB"/>
    <w:rsid w:val="008B48B8"/>
    <w:rsid w:val="008B4E7D"/>
    <w:rsid w:val="008B525D"/>
    <w:rsid w:val="008B5275"/>
    <w:rsid w:val="008B5612"/>
    <w:rsid w:val="008B5E9B"/>
    <w:rsid w:val="008B6491"/>
    <w:rsid w:val="008B7635"/>
    <w:rsid w:val="008B79ED"/>
    <w:rsid w:val="008B7CD5"/>
    <w:rsid w:val="008C0540"/>
    <w:rsid w:val="008C0A63"/>
    <w:rsid w:val="008C21BA"/>
    <w:rsid w:val="008C2495"/>
    <w:rsid w:val="008C33A2"/>
    <w:rsid w:val="008C355C"/>
    <w:rsid w:val="008C35DA"/>
    <w:rsid w:val="008C3A3C"/>
    <w:rsid w:val="008C6E48"/>
    <w:rsid w:val="008C71E1"/>
    <w:rsid w:val="008C7219"/>
    <w:rsid w:val="008C7DA5"/>
    <w:rsid w:val="008D1581"/>
    <w:rsid w:val="008D16B5"/>
    <w:rsid w:val="008D2645"/>
    <w:rsid w:val="008D2999"/>
    <w:rsid w:val="008D2BDB"/>
    <w:rsid w:val="008D3069"/>
    <w:rsid w:val="008D35DB"/>
    <w:rsid w:val="008D38BC"/>
    <w:rsid w:val="008D3EDA"/>
    <w:rsid w:val="008D4910"/>
    <w:rsid w:val="008D5114"/>
    <w:rsid w:val="008D53D7"/>
    <w:rsid w:val="008D5DDE"/>
    <w:rsid w:val="008D6781"/>
    <w:rsid w:val="008D67C9"/>
    <w:rsid w:val="008E04FB"/>
    <w:rsid w:val="008E1C3B"/>
    <w:rsid w:val="008E1ED2"/>
    <w:rsid w:val="008E23A1"/>
    <w:rsid w:val="008E2CFB"/>
    <w:rsid w:val="008E3364"/>
    <w:rsid w:val="008E37B7"/>
    <w:rsid w:val="008E388A"/>
    <w:rsid w:val="008E4DB6"/>
    <w:rsid w:val="008E5F58"/>
    <w:rsid w:val="008E60E7"/>
    <w:rsid w:val="008E66D7"/>
    <w:rsid w:val="008F24DB"/>
    <w:rsid w:val="008F35E5"/>
    <w:rsid w:val="008F37DC"/>
    <w:rsid w:val="008F3AAE"/>
    <w:rsid w:val="008F3F6C"/>
    <w:rsid w:val="008F4736"/>
    <w:rsid w:val="008F511D"/>
    <w:rsid w:val="008F5970"/>
    <w:rsid w:val="00900705"/>
    <w:rsid w:val="009011BC"/>
    <w:rsid w:val="00901DC9"/>
    <w:rsid w:val="00901E12"/>
    <w:rsid w:val="00902170"/>
    <w:rsid w:val="00902217"/>
    <w:rsid w:val="00903BDC"/>
    <w:rsid w:val="00903DF7"/>
    <w:rsid w:val="0090520B"/>
    <w:rsid w:val="009057AB"/>
    <w:rsid w:val="00906260"/>
    <w:rsid w:val="009062CD"/>
    <w:rsid w:val="009067D9"/>
    <w:rsid w:val="009100DF"/>
    <w:rsid w:val="009104F8"/>
    <w:rsid w:val="00910619"/>
    <w:rsid w:val="00910A78"/>
    <w:rsid w:val="009125C9"/>
    <w:rsid w:val="00914971"/>
    <w:rsid w:val="0091503C"/>
    <w:rsid w:val="009153A4"/>
    <w:rsid w:val="00916A2F"/>
    <w:rsid w:val="00916D2F"/>
    <w:rsid w:val="00917D6D"/>
    <w:rsid w:val="009201AD"/>
    <w:rsid w:val="00920EBC"/>
    <w:rsid w:val="00920F5B"/>
    <w:rsid w:val="00920F5E"/>
    <w:rsid w:val="00921394"/>
    <w:rsid w:val="0092164C"/>
    <w:rsid w:val="009231E3"/>
    <w:rsid w:val="00923237"/>
    <w:rsid w:val="00924AAE"/>
    <w:rsid w:val="00926166"/>
    <w:rsid w:val="00926224"/>
    <w:rsid w:val="0092703B"/>
    <w:rsid w:val="00927081"/>
    <w:rsid w:val="009307F3"/>
    <w:rsid w:val="00930C60"/>
    <w:rsid w:val="00930F8B"/>
    <w:rsid w:val="009310F4"/>
    <w:rsid w:val="00931151"/>
    <w:rsid w:val="00933062"/>
    <w:rsid w:val="00933537"/>
    <w:rsid w:val="00933784"/>
    <w:rsid w:val="00935E5A"/>
    <w:rsid w:val="009367EE"/>
    <w:rsid w:val="00936E8D"/>
    <w:rsid w:val="00937B83"/>
    <w:rsid w:val="00937FEB"/>
    <w:rsid w:val="00940149"/>
    <w:rsid w:val="00940331"/>
    <w:rsid w:val="00941A5D"/>
    <w:rsid w:val="00943D9E"/>
    <w:rsid w:val="00944B0A"/>
    <w:rsid w:val="00945930"/>
    <w:rsid w:val="009459EE"/>
    <w:rsid w:val="00946174"/>
    <w:rsid w:val="0094664F"/>
    <w:rsid w:val="00947051"/>
    <w:rsid w:val="0095010F"/>
    <w:rsid w:val="00950CCE"/>
    <w:rsid w:val="00951C65"/>
    <w:rsid w:val="00951EE0"/>
    <w:rsid w:val="00952970"/>
    <w:rsid w:val="00953C87"/>
    <w:rsid w:val="00953FED"/>
    <w:rsid w:val="009540F4"/>
    <w:rsid w:val="00956E0C"/>
    <w:rsid w:val="00960E15"/>
    <w:rsid w:val="00961FA5"/>
    <w:rsid w:val="00962246"/>
    <w:rsid w:val="00963B26"/>
    <w:rsid w:val="00963C85"/>
    <w:rsid w:val="00963D7C"/>
    <w:rsid w:val="0096442F"/>
    <w:rsid w:val="009649C8"/>
    <w:rsid w:val="009662EF"/>
    <w:rsid w:val="00966AA4"/>
    <w:rsid w:val="00967DEF"/>
    <w:rsid w:val="00970162"/>
    <w:rsid w:val="009701AE"/>
    <w:rsid w:val="0097062D"/>
    <w:rsid w:val="00970D9A"/>
    <w:rsid w:val="00970DBA"/>
    <w:rsid w:val="009710BA"/>
    <w:rsid w:val="009711CA"/>
    <w:rsid w:val="009715C9"/>
    <w:rsid w:val="00971750"/>
    <w:rsid w:val="00971D4A"/>
    <w:rsid w:val="00972705"/>
    <w:rsid w:val="00972AFA"/>
    <w:rsid w:val="00972CBA"/>
    <w:rsid w:val="0097417D"/>
    <w:rsid w:val="00974AEE"/>
    <w:rsid w:val="00975B94"/>
    <w:rsid w:val="0097616D"/>
    <w:rsid w:val="00976C15"/>
    <w:rsid w:val="00976E98"/>
    <w:rsid w:val="009774BD"/>
    <w:rsid w:val="0098021D"/>
    <w:rsid w:val="00980553"/>
    <w:rsid w:val="0098059C"/>
    <w:rsid w:val="00981D9A"/>
    <w:rsid w:val="00983C30"/>
    <w:rsid w:val="00984C28"/>
    <w:rsid w:val="009860A9"/>
    <w:rsid w:val="009860DD"/>
    <w:rsid w:val="00986FF9"/>
    <w:rsid w:val="009874A5"/>
    <w:rsid w:val="00987EAA"/>
    <w:rsid w:val="009900A2"/>
    <w:rsid w:val="00990696"/>
    <w:rsid w:val="00990AA8"/>
    <w:rsid w:val="00991555"/>
    <w:rsid w:val="0099297F"/>
    <w:rsid w:val="00992B27"/>
    <w:rsid w:val="00992D6F"/>
    <w:rsid w:val="009935DE"/>
    <w:rsid w:val="009938DD"/>
    <w:rsid w:val="00994690"/>
    <w:rsid w:val="0099536D"/>
    <w:rsid w:val="009974FC"/>
    <w:rsid w:val="00997912"/>
    <w:rsid w:val="00997C52"/>
    <w:rsid w:val="009A0199"/>
    <w:rsid w:val="009A14C9"/>
    <w:rsid w:val="009A1C83"/>
    <w:rsid w:val="009A1F4A"/>
    <w:rsid w:val="009A335C"/>
    <w:rsid w:val="009A3990"/>
    <w:rsid w:val="009A435D"/>
    <w:rsid w:val="009A4AAD"/>
    <w:rsid w:val="009A4FDC"/>
    <w:rsid w:val="009A4FE3"/>
    <w:rsid w:val="009A5F03"/>
    <w:rsid w:val="009A6203"/>
    <w:rsid w:val="009A63D8"/>
    <w:rsid w:val="009B0191"/>
    <w:rsid w:val="009B0CED"/>
    <w:rsid w:val="009B0E00"/>
    <w:rsid w:val="009B1C56"/>
    <w:rsid w:val="009B234E"/>
    <w:rsid w:val="009B2578"/>
    <w:rsid w:val="009B277C"/>
    <w:rsid w:val="009B484B"/>
    <w:rsid w:val="009B50C8"/>
    <w:rsid w:val="009B5C95"/>
    <w:rsid w:val="009B6E42"/>
    <w:rsid w:val="009B7667"/>
    <w:rsid w:val="009B7AA5"/>
    <w:rsid w:val="009C02C9"/>
    <w:rsid w:val="009C0846"/>
    <w:rsid w:val="009C0D73"/>
    <w:rsid w:val="009C25DA"/>
    <w:rsid w:val="009C291D"/>
    <w:rsid w:val="009C3209"/>
    <w:rsid w:val="009C4DE6"/>
    <w:rsid w:val="009C5292"/>
    <w:rsid w:val="009C550B"/>
    <w:rsid w:val="009C63A7"/>
    <w:rsid w:val="009C6897"/>
    <w:rsid w:val="009C692B"/>
    <w:rsid w:val="009C71E4"/>
    <w:rsid w:val="009C79BA"/>
    <w:rsid w:val="009C7F9C"/>
    <w:rsid w:val="009D187C"/>
    <w:rsid w:val="009D2DC7"/>
    <w:rsid w:val="009D2FE1"/>
    <w:rsid w:val="009D572F"/>
    <w:rsid w:val="009D5AA7"/>
    <w:rsid w:val="009D639E"/>
    <w:rsid w:val="009D6A9E"/>
    <w:rsid w:val="009D7051"/>
    <w:rsid w:val="009D7786"/>
    <w:rsid w:val="009D7801"/>
    <w:rsid w:val="009D790E"/>
    <w:rsid w:val="009D7D12"/>
    <w:rsid w:val="009E11FB"/>
    <w:rsid w:val="009E1E99"/>
    <w:rsid w:val="009E2C05"/>
    <w:rsid w:val="009E2D60"/>
    <w:rsid w:val="009E364B"/>
    <w:rsid w:val="009E3750"/>
    <w:rsid w:val="009E47EB"/>
    <w:rsid w:val="009E4A7C"/>
    <w:rsid w:val="009E5BED"/>
    <w:rsid w:val="009E5BFB"/>
    <w:rsid w:val="009E5C20"/>
    <w:rsid w:val="009E5F6D"/>
    <w:rsid w:val="009E67AD"/>
    <w:rsid w:val="009E6CE7"/>
    <w:rsid w:val="009F0E92"/>
    <w:rsid w:val="009F1194"/>
    <w:rsid w:val="009F144E"/>
    <w:rsid w:val="009F19FC"/>
    <w:rsid w:val="009F2A82"/>
    <w:rsid w:val="009F3861"/>
    <w:rsid w:val="009F3B9C"/>
    <w:rsid w:val="009F44E9"/>
    <w:rsid w:val="009F52D7"/>
    <w:rsid w:val="009F5D0D"/>
    <w:rsid w:val="009F5EDE"/>
    <w:rsid w:val="009F6000"/>
    <w:rsid w:val="009F65E1"/>
    <w:rsid w:val="009F66FB"/>
    <w:rsid w:val="009F674E"/>
    <w:rsid w:val="00A022B7"/>
    <w:rsid w:val="00A02337"/>
    <w:rsid w:val="00A02F85"/>
    <w:rsid w:val="00A03C8B"/>
    <w:rsid w:val="00A03CAF"/>
    <w:rsid w:val="00A03CBA"/>
    <w:rsid w:val="00A04114"/>
    <w:rsid w:val="00A0559C"/>
    <w:rsid w:val="00A05DE1"/>
    <w:rsid w:val="00A062E7"/>
    <w:rsid w:val="00A06EF4"/>
    <w:rsid w:val="00A07328"/>
    <w:rsid w:val="00A07E43"/>
    <w:rsid w:val="00A10178"/>
    <w:rsid w:val="00A12B4B"/>
    <w:rsid w:val="00A13966"/>
    <w:rsid w:val="00A14170"/>
    <w:rsid w:val="00A15873"/>
    <w:rsid w:val="00A15F79"/>
    <w:rsid w:val="00A160DE"/>
    <w:rsid w:val="00A166C5"/>
    <w:rsid w:val="00A16A96"/>
    <w:rsid w:val="00A1718D"/>
    <w:rsid w:val="00A17650"/>
    <w:rsid w:val="00A17872"/>
    <w:rsid w:val="00A17ED0"/>
    <w:rsid w:val="00A209BD"/>
    <w:rsid w:val="00A20AA6"/>
    <w:rsid w:val="00A211DB"/>
    <w:rsid w:val="00A21FA9"/>
    <w:rsid w:val="00A227C6"/>
    <w:rsid w:val="00A227ED"/>
    <w:rsid w:val="00A22D71"/>
    <w:rsid w:val="00A23370"/>
    <w:rsid w:val="00A23B03"/>
    <w:rsid w:val="00A246EA"/>
    <w:rsid w:val="00A2655E"/>
    <w:rsid w:val="00A26763"/>
    <w:rsid w:val="00A3002D"/>
    <w:rsid w:val="00A31373"/>
    <w:rsid w:val="00A314F6"/>
    <w:rsid w:val="00A31AEB"/>
    <w:rsid w:val="00A3333C"/>
    <w:rsid w:val="00A3335D"/>
    <w:rsid w:val="00A33F46"/>
    <w:rsid w:val="00A3448A"/>
    <w:rsid w:val="00A34E3F"/>
    <w:rsid w:val="00A35388"/>
    <w:rsid w:val="00A35EC8"/>
    <w:rsid w:val="00A3652F"/>
    <w:rsid w:val="00A37428"/>
    <w:rsid w:val="00A374E2"/>
    <w:rsid w:val="00A37D56"/>
    <w:rsid w:val="00A4006F"/>
    <w:rsid w:val="00A40333"/>
    <w:rsid w:val="00A4036D"/>
    <w:rsid w:val="00A41C88"/>
    <w:rsid w:val="00A42724"/>
    <w:rsid w:val="00A45D59"/>
    <w:rsid w:val="00A466B9"/>
    <w:rsid w:val="00A46A7A"/>
    <w:rsid w:val="00A46C46"/>
    <w:rsid w:val="00A46EF3"/>
    <w:rsid w:val="00A46FEB"/>
    <w:rsid w:val="00A472B6"/>
    <w:rsid w:val="00A47477"/>
    <w:rsid w:val="00A51C5F"/>
    <w:rsid w:val="00A53889"/>
    <w:rsid w:val="00A54E8F"/>
    <w:rsid w:val="00A55628"/>
    <w:rsid w:val="00A55CCB"/>
    <w:rsid w:val="00A55F68"/>
    <w:rsid w:val="00A5607F"/>
    <w:rsid w:val="00A56D69"/>
    <w:rsid w:val="00A603A6"/>
    <w:rsid w:val="00A60F36"/>
    <w:rsid w:val="00A610DF"/>
    <w:rsid w:val="00A61111"/>
    <w:rsid w:val="00A63C23"/>
    <w:rsid w:val="00A64C28"/>
    <w:rsid w:val="00A6608D"/>
    <w:rsid w:val="00A6635F"/>
    <w:rsid w:val="00A67BB6"/>
    <w:rsid w:val="00A7059F"/>
    <w:rsid w:val="00A711BE"/>
    <w:rsid w:val="00A717DE"/>
    <w:rsid w:val="00A71FD4"/>
    <w:rsid w:val="00A7246D"/>
    <w:rsid w:val="00A72B06"/>
    <w:rsid w:val="00A72CFA"/>
    <w:rsid w:val="00A73236"/>
    <w:rsid w:val="00A735D6"/>
    <w:rsid w:val="00A75837"/>
    <w:rsid w:val="00A75985"/>
    <w:rsid w:val="00A7633D"/>
    <w:rsid w:val="00A775FE"/>
    <w:rsid w:val="00A81CFD"/>
    <w:rsid w:val="00A83946"/>
    <w:rsid w:val="00A839C3"/>
    <w:rsid w:val="00A8400F"/>
    <w:rsid w:val="00A849A7"/>
    <w:rsid w:val="00A84B32"/>
    <w:rsid w:val="00A84B69"/>
    <w:rsid w:val="00A85330"/>
    <w:rsid w:val="00A85636"/>
    <w:rsid w:val="00A86771"/>
    <w:rsid w:val="00A87E87"/>
    <w:rsid w:val="00A87F68"/>
    <w:rsid w:val="00A90413"/>
    <w:rsid w:val="00A9047A"/>
    <w:rsid w:val="00A90659"/>
    <w:rsid w:val="00A91B30"/>
    <w:rsid w:val="00A91F81"/>
    <w:rsid w:val="00A9226F"/>
    <w:rsid w:val="00A941B0"/>
    <w:rsid w:val="00A9426F"/>
    <w:rsid w:val="00A945A6"/>
    <w:rsid w:val="00A94B49"/>
    <w:rsid w:val="00A94EFE"/>
    <w:rsid w:val="00A95DBC"/>
    <w:rsid w:val="00A96806"/>
    <w:rsid w:val="00A969E5"/>
    <w:rsid w:val="00A975A5"/>
    <w:rsid w:val="00A97BB1"/>
    <w:rsid w:val="00AA009F"/>
    <w:rsid w:val="00AA0C3F"/>
    <w:rsid w:val="00AA0D0F"/>
    <w:rsid w:val="00AA18FC"/>
    <w:rsid w:val="00AA1A1C"/>
    <w:rsid w:val="00AA1A22"/>
    <w:rsid w:val="00AA2974"/>
    <w:rsid w:val="00AA2B76"/>
    <w:rsid w:val="00AA4B53"/>
    <w:rsid w:val="00AA4D47"/>
    <w:rsid w:val="00AA6A7C"/>
    <w:rsid w:val="00AA6D7F"/>
    <w:rsid w:val="00AA7C01"/>
    <w:rsid w:val="00AB0235"/>
    <w:rsid w:val="00AB18A1"/>
    <w:rsid w:val="00AB1E62"/>
    <w:rsid w:val="00AB28A6"/>
    <w:rsid w:val="00AB3428"/>
    <w:rsid w:val="00AB3DF4"/>
    <w:rsid w:val="00AB4EFE"/>
    <w:rsid w:val="00AB51EE"/>
    <w:rsid w:val="00AB5E14"/>
    <w:rsid w:val="00AB60E2"/>
    <w:rsid w:val="00AB6BC9"/>
    <w:rsid w:val="00AB6DB2"/>
    <w:rsid w:val="00AB78D8"/>
    <w:rsid w:val="00AB7DBC"/>
    <w:rsid w:val="00AC1A17"/>
    <w:rsid w:val="00AC20C5"/>
    <w:rsid w:val="00AC213F"/>
    <w:rsid w:val="00AC3E4C"/>
    <w:rsid w:val="00AC5AB0"/>
    <w:rsid w:val="00AC662A"/>
    <w:rsid w:val="00AC6F5B"/>
    <w:rsid w:val="00AC7A25"/>
    <w:rsid w:val="00AD063E"/>
    <w:rsid w:val="00AD2AD3"/>
    <w:rsid w:val="00AD2EBA"/>
    <w:rsid w:val="00AD32CA"/>
    <w:rsid w:val="00AD4236"/>
    <w:rsid w:val="00AD4578"/>
    <w:rsid w:val="00AD4F3D"/>
    <w:rsid w:val="00AD7A71"/>
    <w:rsid w:val="00AE051F"/>
    <w:rsid w:val="00AE07D4"/>
    <w:rsid w:val="00AE24E0"/>
    <w:rsid w:val="00AE2661"/>
    <w:rsid w:val="00AE2C29"/>
    <w:rsid w:val="00AE300E"/>
    <w:rsid w:val="00AE5212"/>
    <w:rsid w:val="00AE53C0"/>
    <w:rsid w:val="00AE545D"/>
    <w:rsid w:val="00AE547E"/>
    <w:rsid w:val="00AE5624"/>
    <w:rsid w:val="00AE56FF"/>
    <w:rsid w:val="00AE6097"/>
    <w:rsid w:val="00AE6C5B"/>
    <w:rsid w:val="00AE7448"/>
    <w:rsid w:val="00AF07EF"/>
    <w:rsid w:val="00AF0855"/>
    <w:rsid w:val="00AF1061"/>
    <w:rsid w:val="00AF1504"/>
    <w:rsid w:val="00AF1C9D"/>
    <w:rsid w:val="00AF22D6"/>
    <w:rsid w:val="00AF2F87"/>
    <w:rsid w:val="00AF3733"/>
    <w:rsid w:val="00AF45B0"/>
    <w:rsid w:val="00AF586D"/>
    <w:rsid w:val="00AF6239"/>
    <w:rsid w:val="00AF63C1"/>
    <w:rsid w:val="00AF749B"/>
    <w:rsid w:val="00B008C4"/>
    <w:rsid w:val="00B0125D"/>
    <w:rsid w:val="00B01D78"/>
    <w:rsid w:val="00B02ACD"/>
    <w:rsid w:val="00B03324"/>
    <w:rsid w:val="00B0436D"/>
    <w:rsid w:val="00B04A1F"/>
    <w:rsid w:val="00B05DE2"/>
    <w:rsid w:val="00B06C26"/>
    <w:rsid w:val="00B07978"/>
    <w:rsid w:val="00B109B7"/>
    <w:rsid w:val="00B10AEF"/>
    <w:rsid w:val="00B111FB"/>
    <w:rsid w:val="00B11847"/>
    <w:rsid w:val="00B11CA0"/>
    <w:rsid w:val="00B12DD8"/>
    <w:rsid w:val="00B12E5F"/>
    <w:rsid w:val="00B12FDB"/>
    <w:rsid w:val="00B1385E"/>
    <w:rsid w:val="00B15284"/>
    <w:rsid w:val="00B15F24"/>
    <w:rsid w:val="00B16960"/>
    <w:rsid w:val="00B16DE1"/>
    <w:rsid w:val="00B20511"/>
    <w:rsid w:val="00B20CD9"/>
    <w:rsid w:val="00B20E13"/>
    <w:rsid w:val="00B210F0"/>
    <w:rsid w:val="00B21710"/>
    <w:rsid w:val="00B23602"/>
    <w:rsid w:val="00B244DA"/>
    <w:rsid w:val="00B25374"/>
    <w:rsid w:val="00B256FA"/>
    <w:rsid w:val="00B25E54"/>
    <w:rsid w:val="00B2637F"/>
    <w:rsid w:val="00B269AE"/>
    <w:rsid w:val="00B26F7D"/>
    <w:rsid w:val="00B31567"/>
    <w:rsid w:val="00B31725"/>
    <w:rsid w:val="00B3199C"/>
    <w:rsid w:val="00B31B91"/>
    <w:rsid w:val="00B31D27"/>
    <w:rsid w:val="00B32066"/>
    <w:rsid w:val="00B32166"/>
    <w:rsid w:val="00B322AB"/>
    <w:rsid w:val="00B33294"/>
    <w:rsid w:val="00B3424B"/>
    <w:rsid w:val="00B34A56"/>
    <w:rsid w:val="00B34BEA"/>
    <w:rsid w:val="00B354D2"/>
    <w:rsid w:val="00B3584A"/>
    <w:rsid w:val="00B359FA"/>
    <w:rsid w:val="00B374F2"/>
    <w:rsid w:val="00B4017A"/>
    <w:rsid w:val="00B40600"/>
    <w:rsid w:val="00B413DC"/>
    <w:rsid w:val="00B430F1"/>
    <w:rsid w:val="00B432F6"/>
    <w:rsid w:val="00B43404"/>
    <w:rsid w:val="00B44523"/>
    <w:rsid w:val="00B45880"/>
    <w:rsid w:val="00B45AB4"/>
    <w:rsid w:val="00B46FF1"/>
    <w:rsid w:val="00B4719C"/>
    <w:rsid w:val="00B471EF"/>
    <w:rsid w:val="00B473BF"/>
    <w:rsid w:val="00B47803"/>
    <w:rsid w:val="00B47ACE"/>
    <w:rsid w:val="00B507DA"/>
    <w:rsid w:val="00B5296C"/>
    <w:rsid w:val="00B52C11"/>
    <w:rsid w:val="00B5317E"/>
    <w:rsid w:val="00B546E7"/>
    <w:rsid w:val="00B547E9"/>
    <w:rsid w:val="00B57AF8"/>
    <w:rsid w:val="00B57EAB"/>
    <w:rsid w:val="00B6054F"/>
    <w:rsid w:val="00B60AFD"/>
    <w:rsid w:val="00B60FEE"/>
    <w:rsid w:val="00B61E31"/>
    <w:rsid w:val="00B61F0D"/>
    <w:rsid w:val="00B6235E"/>
    <w:rsid w:val="00B64877"/>
    <w:rsid w:val="00B64C89"/>
    <w:rsid w:val="00B65F5E"/>
    <w:rsid w:val="00B6645C"/>
    <w:rsid w:val="00B66AF1"/>
    <w:rsid w:val="00B70AD9"/>
    <w:rsid w:val="00B7244C"/>
    <w:rsid w:val="00B73503"/>
    <w:rsid w:val="00B737CA"/>
    <w:rsid w:val="00B73B32"/>
    <w:rsid w:val="00B743E7"/>
    <w:rsid w:val="00B74E04"/>
    <w:rsid w:val="00B76846"/>
    <w:rsid w:val="00B76FF6"/>
    <w:rsid w:val="00B77072"/>
    <w:rsid w:val="00B771C4"/>
    <w:rsid w:val="00B803BC"/>
    <w:rsid w:val="00B818D7"/>
    <w:rsid w:val="00B81D63"/>
    <w:rsid w:val="00B82864"/>
    <w:rsid w:val="00B8344B"/>
    <w:rsid w:val="00B83AC3"/>
    <w:rsid w:val="00B84627"/>
    <w:rsid w:val="00B85C95"/>
    <w:rsid w:val="00B86614"/>
    <w:rsid w:val="00B872CD"/>
    <w:rsid w:val="00B90A1E"/>
    <w:rsid w:val="00B90A90"/>
    <w:rsid w:val="00B910D6"/>
    <w:rsid w:val="00B913FF"/>
    <w:rsid w:val="00B91704"/>
    <w:rsid w:val="00B92F1F"/>
    <w:rsid w:val="00B93BC8"/>
    <w:rsid w:val="00B94E80"/>
    <w:rsid w:val="00B950FB"/>
    <w:rsid w:val="00B9590C"/>
    <w:rsid w:val="00B963BC"/>
    <w:rsid w:val="00B96A92"/>
    <w:rsid w:val="00B9727C"/>
    <w:rsid w:val="00BA113D"/>
    <w:rsid w:val="00BA1301"/>
    <w:rsid w:val="00BA1BDC"/>
    <w:rsid w:val="00BA1F15"/>
    <w:rsid w:val="00BA2123"/>
    <w:rsid w:val="00BA215F"/>
    <w:rsid w:val="00BA294D"/>
    <w:rsid w:val="00BA2956"/>
    <w:rsid w:val="00BA4EF1"/>
    <w:rsid w:val="00BA4FD7"/>
    <w:rsid w:val="00BA5311"/>
    <w:rsid w:val="00BA612C"/>
    <w:rsid w:val="00BA66D0"/>
    <w:rsid w:val="00BA675B"/>
    <w:rsid w:val="00BA73F6"/>
    <w:rsid w:val="00BA7D04"/>
    <w:rsid w:val="00BB0BF6"/>
    <w:rsid w:val="00BB11A3"/>
    <w:rsid w:val="00BB1ECE"/>
    <w:rsid w:val="00BB231F"/>
    <w:rsid w:val="00BB2A95"/>
    <w:rsid w:val="00BB3AB7"/>
    <w:rsid w:val="00BB3C5B"/>
    <w:rsid w:val="00BB3D68"/>
    <w:rsid w:val="00BB563C"/>
    <w:rsid w:val="00BB57A7"/>
    <w:rsid w:val="00BB6711"/>
    <w:rsid w:val="00BB6F5F"/>
    <w:rsid w:val="00BC03BC"/>
    <w:rsid w:val="00BC0988"/>
    <w:rsid w:val="00BC0DD3"/>
    <w:rsid w:val="00BC1A41"/>
    <w:rsid w:val="00BC3C75"/>
    <w:rsid w:val="00BC3D43"/>
    <w:rsid w:val="00BC4F40"/>
    <w:rsid w:val="00BC4FD9"/>
    <w:rsid w:val="00BC62C0"/>
    <w:rsid w:val="00BC6907"/>
    <w:rsid w:val="00BC7185"/>
    <w:rsid w:val="00BC7B68"/>
    <w:rsid w:val="00BD1084"/>
    <w:rsid w:val="00BD1BB9"/>
    <w:rsid w:val="00BD2463"/>
    <w:rsid w:val="00BD272E"/>
    <w:rsid w:val="00BD4024"/>
    <w:rsid w:val="00BD4EF8"/>
    <w:rsid w:val="00BD582E"/>
    <w:rsid w:val="00BD6C43"/>
    <w:rsid w:val="00BE188C"/>
    <w:rsid w:val="00BE1ABB"/>
    <w:rsid w:val="00BE1C6A"/>
    <w:rsid w:val="00BE2320"/>
    <w:rsid w:val="00BE29E7"/>
    <w:rsid w:val="00BE42E3"/>
    <w:rsid w:val="00BE4455"/>
    <w:rsid w:val="00BE4599"/>
    <w:rsid w:val="00BE48C4"/>
    <w:rsid w:val="00BE549A"/>
    <w:rsid w:val="00BE5C7B"/>
    <w:rsid w:val="00BE64C9"/>
    <w:rsid w:val="00BE68A8"/>
    <w:rsid w:val="00BE7A04"/>
    <w:rsid w:val="00BE7C6B"/>
    <w:rsid w:val="00BF016C"/>
    <w:rsid w:val="00BF1C30"/>
    <w:rsid w:val="00BF1CB8"/>
    <w:rsid w:val="00BF22C7"/>
    <w:rsid w:val="00BF25D7"/>
    <w:rsid w:val="00BF304E"/>
    <w:rsid w:val="00BF3A0E"/>
    <w:rsid w:val="00BF48A8"/>
    <w:rsid w:val="00BF4BCF"/>
    <w:rsid w:val="00BF738C"/>
    <w:rsid w:val="00C0089E"/>
    <w:rsid w:val="00C00ABA"/>
    <w:rsid w:val="00C01C7B"/>
    <w:rsid w:val="00C01D3A"/>
    <w:rsid w:val="00C01E84"/>
    <w:rsid w:val="00C02520"/>
    <w:rsid w:val="00C02AB5"/>
    <w:rsid w:val="00C0322D"/>
    <w:rsid w:val="00C038CE"/>
    <w:rsid w:val="00C04486"/>
    <w:rsid w:val="00C06DBE"/>
    <w:rsid w:val="00C07721"/>
    <w:rsid w:val="00C0796A"/>
    <w:rsid w:val="00C10FBD"/>
    <w:rsid w:val="00C11D26"/>
    <w:rsid w:val="00C1224F"/>
    <w:rsid w:val="00C130B0"/>
    <w:rsid w:val="00C137AD"/>
    <w:rsid w:val="00C13F08"/>
    <w:rsid w:val="00C15328"/>
    <w:rsid w:val="00C208AD"/>
    <w:rsid w:val="00C229ED"/>
    <w:rsid w:val="00C25A7E"/>
    <w:rsid w:val="00C26090"/>
    <w:rsid w:val="00C26158"/>
    <w:rsid w:val="00C26BF1"/>
    <w:rsid w:val="00C26C00"/>
    <w:rsid w:val="00C2702E"/>
    <w:rsid w:val="00C27462"/>
    <w:rsid w:val="00C27826"/>
    <w:rsid w:val="00C27C92"/>
    <w:rsid w:val="00C3039F"/>
    <w:rsid w:val="00C30431"/>
    <w:rsid w:val="00C31A7C"/>
    <w:rsid w:val="00C3259B"/>
    <w:rsid w:val="00C3362A"/>
    <w:rsid w:val="00C34E07"/>
    <w:rsid w:val="00C35E5F"/>
    <w:rsid w:val="00C36ADD"/>
    <w:rsid w:val="00C373F7"/>
    <w:rsid w:val="00C37A9E"/>
    <w:rsid w:val="00C40440"/>
    <w:rsid w:val="00C404B6"/>
    <w:rsid w:val="00C40BCC"/>
    <w:rsid w:val="00C4180F"/>
    <w:rsid w:val="00C41F2E"/>
    <w:rsid w:val="00C4228A"/>
    <w:rsid w:val="00C42962"/>
    <w:rsid w:val="00C42DE5"/>
    <w:rsid w:val="00C434FA"/>
    <w:rsid w:val="00C43F5B"/>
    <w:rsid w:val="00C45778"/>
    <w:rsid w:val="00C45A56"/>
    <w:rsid w:val="00C45B90"/>
    <w:rsid w:val="00C46F2A"/>
    <w:rsid w:val="00C47B7F"/>
    <w:rsid w:val="00C5079F"/>
    <w:rsid w:val="00C50861"/>
    <w:rsid w:val="00C51EA9"/>
    <w:rsid w:val="00C52413"/>
    <w:rsid w:val="00C52536"/>
    <w:rsid w:val="00C52976"/>
    <w:rsid w:val="00C52A2A"/>
    <w:rsid w:val="00C53291"/>
    <w:rsid w:val="00C54237"/>
    <w:rsid w:val="00C543A2"/>
    <w:rsid w:val="00C54498"/>
    <w:rsid w:val="00C5545B"/>
    <w:rsid w:val="00C55AED"/>
    <w:rsid w:val="00C55C16"/>
    <w:rsid w:val="00C563E0"/>
    <w:rsid w:val="00C569D8"/>
    <w:rsid w:val="00C57943"/>
    <w:rsid w:val="00C60328"/>
    <w:rsid w:val="00C60D56"/>
    <w:rsid w:val="00C60DF0"/>
    <w:rsid w:val="00C612AD"/>
    <w:rsid w:val="00C620D7"/>
    <w:rsid w:val="00C621C5"/>
    <w:rsid w:val="00C62B61"/>
    <w:rsid w:val="00C6367E"/>
    <w:rsid w:val="00C64171"/>
    <w:rsid w:val="00C64A1C"/>
    <w:rsid w:val="00C65852"/>
    <w:rsid w:val="00C661F8"/>
    <w:rsid w:val="00C667CF"/>
    <w:rsid w:val="00C66A54"/>
    <w:rsid w:val="00C708C9"/>
    <w:rsid w:val="00C70E64"/>
    <w:rsid w:val="00C71D31"/>
    <w:rsid w:val="00C73A4D"/>
    <w:rsid w:val="00C74325"/>
    <w:rsid w:val="00C74FC3"/>
    <w:rsid w:val="00C76211"/>
    <w:rsid w:val="00C77F68"/>
    <w:rsid w:val="00C80743"/>
    <w:rsid w:val="00C80A51"/>
    <w:rsid w:val="00C81AD9"/>
    <w:rsid w:val="00C8333A"/>
    <w:rsid w:val="00C849A9"/>
    <w:rsid w:val="00C84AB4"/>
    <w:rsid w:val="00C85EEC"/>
    <w:rsid w:val="00C86171"/>
    <w:rsid w:val="00C87A6E"/>
    <w:rsid w:val="00C87D34"/>
    <w:rsid w:val="00C90C39"/>
    <w:rsid w:val="00C92343"/>
    <w:rsid w:val="00C925E3"/>
    <w:rsid w:val="00C93717"/>
    <w:rsid w:val="00C948D7"/>
    <w:rsid w:val="00C95533"/>
    <w:rsid w:val="00C955DE"/>
    <w:rsid w:val="00C95D5E"/>
    <w:rsid w:val="00CA0F65"/>
    <w:rsid w:val="00CA1E6A"/>
    <w:rsid w:val="00CA4EDE"/>
    <w:rsid w:val="00CA5AF7"/>
    <w:rsid w:val="00CA5BFD"/>
    <w:rsid w:val="00CA6170"/>
    <w:rsid w:val="00CA6862"/>
    <w:rsid w:val="00CA6F6D"/>
    <w:rsid w:val="00CA7D79"/>
    <w:rsid w:val="00CB0B7C"/>
    <w:rsid w:val="00CB2FBF"/>
    <w:rsid w:val="00CB31AF"/>
    <w:rsid w:val="00CB3B4C"/>
    <w:rsid w:val="00CB43BB"/>
    <w:rsid w:val="00CB4AA6"/>
    <w:rsid w:val="00CB538F"/>
    <w:rsid w:val="00CB5851"/>
    <w:rsid w:val="00CB5B28"/>
    <w:rsid w:val="00CB65F9"/>
    <w:rsid w:val="00CB6D5E"/>
    <w:rsid w:val="00CC0B67"/>
    <w:rsid w:val="00CC0C9F"/>
    <w:rsid w:val="00CC16CA"/>
    <w:rsid w:val="00CC18A2"/>
    <w:rsid w:val="00CC27F1"/>
    <w:rsid w:val="00CC2B4B"/>
    <w:rsid w:val="00CC3501"/>
    <w:rsid w:val="00CC3A67"/>
    <w:rsid w:val="00CC3F4E"/>
    <w:rsid w:val="00CC463E"/>
    <w:rsid w:val="00CC470E"/>
    <w:rsid w:val="00CC4C69"/>
    <w:rsid w:val="00CC5258"/>
    <w:rsid w:val="00CC583E"/>
    <w:rsid w:val="00CC5A6A"/>
    <w:rsid w:val="00CC5CBF"/>
    <w:rsid w:val="00CD14BC"/>
    <w:rsid w:val="00CD28DE"/>
    <w:rsid w:val="00CD3DFC"/>
    <w:rsid w:val="00CD408C"/>
    <w:rsid w:val="00CD49BA"/>
    <w:rsid w:val="00CD4A86"/>
    <w:rsid w:val="00CD5E9C"/>
    <w:rsid w:val="00CD640A"/>
    <w:rsid w:val="00CD640D"/>
    <w:rsid w:val="00CD64B1"/>
    <w:rsid w:val="00CE01A1"/>
    <w:rsid w:val="00CE01AA"/>
    <w:rsid w:val="00CE03AE"/>
    <w:rsid w:val="00CE0AF7"/>
    <w:rsid w:val="00CE26EE"/>
    <w:rsid w:val="00CE2973"/>
    <w:rsid w:val="00CE30A2"/>
    <w:rsid w:val="00CE48C8"/>
    <w:rsid w:val="00CE5C1B"/>
    <w:rsid w:val="00CE6F20"/>
    <w:rsid w:val="00CE72CE"/>
    <w:rsid w:val="00CF0161"/>
    <w:rsid w:val="00CF0EDD"/>
    <w:rsid w:val="00CF0F1E"/>
    <w:rsid w:val="00CF0F86"/>
    <w:rsid w:val="00CF14FF"/>
    <w:rsid w:val="00CF2599"/>
    <w:rsid w:val="00CF2894"/>
    <w:rsid w:val="00CF376A"/>
    <w:rsid w:val="00CF3C0F"/>
    <w:rsid w:val="00CF49CC"/>
    <w:rsid w:val="00CF4C19"/>
    <w:rsid w:val="00CF54DA"/>
    <w:rsid w:val="00CF5802"/>
    <w:rsid w:val="00CF6971"/>
    <w:rsid w:val="00CF7084"/>
    <w:rsid w:val="00CF7F69"/>
    <w:rsid w:val="00D00172"/>
    <w:rsid w:val="00D01146"/>
    <w:rsid w:val="00D011B6"/>
    <w:rsid w:val="00D0140C"/>
    <w:rsid w:val="00D0210F"/>
    <w:rsid w:val="00D02D04"/>
    <w:rsid w:val="00D033C9"/>
    <w:rsid w:val="00D03BF0"/>
    <w:rsid w:val="00D05096"/>
    <w:rsid w:val="00D05DA4"/>
    <w:rsid w:val="00D1080A"/>
    <w:rsid w:val="00D10A66"/>
    <w:rsid w:val="00D10C13"/>
    <w:rsid w:val="00D12B40"/>
    <w:rsid w:val="00D12E41"/>
    <w:rsid w:val="00D143FB"/>
    <w:rsid w:val="00D1507F"/>
    <w:rsid w:val="00D20C92"/>
    <w:rsid w:val="00D2106A"/>
    <w:rsid w:val="00D21540"/>
    <w:rsid w:val="00D21637"/>
    <w:rsid w:val="00D21B23"/>
    <w:rsid w:val="00D225D2"/>
    <w:rsid w:val="00D23BB0"/>
    <w:rsid w:val="00D2423A"/>
    <w:rsid w:val="00D24981"/>
    <w:rsid w:val="00D24B3A"/>
    <w:rsid w:val="00D27D19"/>
    <w:rsid w:val="00D30B8D"/>
    <w:rsid w:val="00D30DE1"/>
    <w:rsid w:val="00D3168A"/>
    <w:rsid w:val="00D31E99"/>
    <w:rsid w:val="00D326C8"/>
    <w:rsid w:val="00D342F3"/>
    <w:rsid w:val="00D34938"/>
    <w:rsid w:val="00D3568A"/>
    <w:rsid w:val="00D3572F"/>
    <w:rsid w:val="00D36DE7"/>
    <w:rsid w:val="00D37CE7"/>
    <w:rsid w:val="00D37E76"/>
    <w:rsid w:val="00D40853"/>
    <w:rsid w:val="00D40B52"/>
    <w:rsid w:val="00D40DDA"/>
    <w:rsid w:val="00D4164E"/>
    <w:rsid w:val="00D4240A"/>
    <w:rsid w:val="00D42819"/>
    <w:rsid w:val="00D42DCB"/>
    <w:rsid w:val="00D43AA6"/>
    <w:rsid w:val="00D4404C"/>
    <w:rsid w:val="00D441C0"/>
    <w:rsid w:val="00D4433C"/>
    <w:rsid w:val="00D44446"/>
    <w:rsid w:val="00D447C2"/>
    <w:rsid w:val="00D45B71"/>
    <w:rsid w:val="00D4638B"/>
    <w:rsid w:val="00D4653F"/>
    <w:rsid w:val="00D4696D"/>
    <w:rsid w:val="00D470C8"/>
    <w:rsid w:val="00D47B19"/>
    <w:rsid w:val="00D51554"/>
    <w:rsid w:val="00D51914"/>
    <w:rsid w:val="00D51E80"/>
    <w:rsid w:val="00D536CE"/>
    <w:rsid w:val="00D53786"/>
    <w:rsid w:val="00D54784"/>
    <w:rsid w:val="00D55107"/>
    <w:rsid w:val="00D55EFB"/>
    <w:rsid w:val="00D56BCD"/>
    <w:rsid w:val="00D56DB0"/>
    <w:rsid w:val="00D570F1"/>
    <w:rsid w:val="00D60159"/>
    <w:rsid w:val="00D604B4"/>
    <w:rsid w:val="00D604C7"/>
    <w:rsid w:val="00D6181C"/>
    <w:rsid w:val="00D6206D"/>
    <w:rsid w:val="00D625F1"/>
    <w:rsid w:val="00D62819"/>
    <w:rsid w:val="00D62B0B"/>
    <w:rsid w:val="00D63CCF"/>
    <w:rsid w:val="00D64123"/>
    <w:rsid w:val="00D656C5"/>
    <w:rsid w:val="00D66060"/>
    <w:rsid w:val="00D67EAB"/>
    <w:rsid w:val="00D70EEB"/>
    <w:rsid w:val="00D71003"/>
    <w:rsid w:val="00D713FB"/>
    <w:rsid w:val="00D73A79"/>
    <w:rsid w:val="00D74362"/>
    <w:rsid w:val="00D7661F"/>
    <w:rsid w:val="00D7718A"/>
    <w:rsid w:val="00D777E4"/>
    <w:rsid w:val="00D778CE"/>
    <w:rsid w:val="00D77AF4"/>
    <w:rsid w:val="00D8047E"/>
    <w:rsid w:val="00D80D0F"/>
    <w:rsid w:val="00D81C80"/>
    <w:rsid w:val="00D81DF4"/>
    <w:rsid w:val="00D82A16"/>
    <w:rsid w:val="00D856DF"/>
    <w:rsid w:val="00D87D5A"/>
    <w:rsid w:val="00D90150"/>
    <w:rsid w:val="00D902C9"/>
    <w:rsid w:val="00D90901"/>
    <w:rsid w:val="00D91C81"/>
    <w:rsid w:val="00D927F6"/>
    <w:rsid w:val="00D947D8"/>
    <w:rsid w:val="00D94D75"/>
    <w:rsid w:val="00D97099"/>
    <w:rsid w:val="00DA0E5E"/>
    <w:rsid w:val="00DA1831"/>
    <w:rsid w:val="00DA2D1D"/>
    <w:rsid w:val="00DA3A18"/>
    <w:rsid w:val="00DA50C2"/>
    <w:rsid w:val="00DA533C"/>
    <w:rsid w:val="00DB07A3"/>
    <w:rsid w:val="00DB07ED"/>
    <w:rsid w:val="00DB0D11"/>
    <w:rsid w:val="00DB0E6D"/>
    <w:rsid w:val="00DB1165"/>
    <w:rsid w:val="00DB1C10"/>
    <w:rsid w:val="00DB2B55"/>
    <w:rsid w:val="00DB2CE9"/>
    <w:rsid w:val="00DB6121"/>
    <w:rsid w:val="00DB6E1E"/>
    <w:rsid w:val="00DB6E85"/>
    <w:rsid w:val="00DB6FB9"/>
    <w:rsid w:val="00DB7603"/>
    <w:rsid w:val="00DC1A2F"/>
    <w:rsid w:val="00DC22DB"/>
    <w:rsid w:val="00DC27B6"/>
    <w:rsid w:val="00DC442C"/>
    <w:rsid w:val="00DC474C"/>
    <w:rsid w:val="00DC4BEB"/>
    <w:rsid w:val="00DC4C41"/>
    <w:rsid w:val="00DC5BEF"/>
    <w:rsid w:val="00DC61D3"/>
    <w:rsid w:val="00DC6582"/>
    <w:rsid w:val="00DC661A"/>
    <w:rsid w:val="00DC665A"/>
    <w:rsid w:val="00DD1283"/>
    <w:rsid w:val="00DD3378"/>
    <w:rsid w:val="00DD4EAA"/>
    <w:rsid w:val="00DD5B30"/>
    <w:rsid w:val="00DD6418"/>
    <w:rsid w:val="00DE0483"/>
    <w:rsid w:val="00DE09A3"/>
    <w:rsid w:val="00DE1429"/>
    <w:rsid w:val="00DE1F7B"/>
    <w:rsid w:val="00DE2E07"/>
    <w:rsid w:val="00DE4916"/>
    <w:rsid w:val="00DE74E9"/>
    <w:rsid w:val="00DF0946"/>
    <w:rsid w:val="00DF10DE"/>
    <w:rsid w:val="00DF157F"/>
    <w:rsid w:val="00DF2329"/>
    <w:rsid w:val="00DF2721"/>
    <w:rsid w:val="00DF2AAC"/>
    <w:rsid w:val="00DF313F"/>
    <w:rsid w:val="00DF3443"/>
    <w:rsid w:val="00DF406D"/>
    <w:rsid w:val="00DF54BE"/>
    <w:rsid w:val="00DF622C"/>
    <w:rsid w:val="00DF66AF"/>
    <w:rsid w:val="00DF75E6"/>
    <w:rsid w:val="00DF7A04"/>
    <w:rsid w:val="00DF7EEE"/>
    <w:rsid w:val="00E00292"/>
    <w:rsid w:val="00E00DB4"/>
    <w:rsid w:val="00E01037"/>
    <w:rsid w:val="00E0124C"/>
    <w:rsid w:val="00E01EC1"/>
    <w:rsid w:val="00E02A89"/>
    <w:rsid w:val="00E02BDB"/>
    <w:rsid w:val="00E02C5D"/>
    <w:rsid w:val="00E04739"/>
    <w:rsid w:val="00E04931"/>
    <w:rsid w:val="00E05625"/>
    <w:rsid w:val="00E05A41"/>
    <w:rsid w:val="00E05F17"/>
    <w:rsid w:val="00E065B0"/>
    <w:rsid w:val="00E06BD2"/>
    <w:rsid w:val="00E07390"/>
    <w:rsid w:val="00E10794"/>
    <w:rsid w:val="00E10B45"/>
    <w:rsid w:val="00E10EE8"/>
    <w:rsid w:val="00E12FDB"/>
    <w:rsid w:val="00E14E8A"/>
    <w:rsid w:val="00E154C8"/>
    <w:rsid w:val="00E161E1"/>
    <w:rsid w:val="00E17877"/>
    <w:rsid w:val="00E179F5"/>
    <w:rsid w:val="00E17DAB"/>
    <w:rsid w:val="00E200DB"/>
    <w:rsid w:val="00E20145"/>
    <w:rsid w:val="00E2121D"/>
    <w:rsid w:val="00E2293A"/>
    <w:rsid w:val="00E24872"/>
    <w:rsid w:val="00E275B8"/>
    <w:rsid w:val="00E27D6B"/>
    <w:rsid w:val="00E317AA"/>
    <w:rsid w:val="00E31B7E"/>
    <w:rsid w:val="00E3315E"/>
    <w:rsid w:val="00E33F67"/>
    <w:rsid w:val="00E3405F"/>
    <w:rsid w:val="00E349CD"/>
    <w:rsid w:val="00E34F46"/>
    <w:rsid w:val="00E350C7"/>
    <w:rsid w:val="00E377DB"/>
    <w:rsid w:val="00E40240"/>
    <w:rsid w:val="00E40258"/>
    <w:rsid w:val="00E40391"/>
    <w:rsid w:val="00E41053"/>
    <w:rsid w:val="00E41403"/>
    <w:rsid w:val="00E4252A"/>
    <w:rsid w:val="00E42624"/>
    <w:rsid w:val="00E4271C"/>
    <w:rsid w:val="00E42B20"/>
    <w:rsid w:val="00E4367A"/>
    <w:rsid w:val="00E45039"/>
    <w:rsid w:val="00E4692A"/>
    <w:rsid w:val="00E46C15"/>
    <w:rsid w:val="00E4728A"/>
    <w:rsid w:val="00E472AD"/>
    <w:rsid w:val="00E479C0"/>
    <w:rsid w:val="00E50149"/>
    <w:rsid w:val="00E5077F"/>
    <w:rsid w:val="00E50F6A"/>
    <w:rsid w:val="00E5100C"/>
    <w:rsid w:val="00E51656"/>
    <w:rsid w:val="00E52942"/>
    <w:rsid w:val="00E531F0"/>
    <w:rsid w:val="00E53676"/>
    <w:rsid w:val="00E539DA"/>
    <w:rsid w:val="00E54885"/>
    <w:rsid w:val="00E54B0C"/>
    <w:rsid w:val="00E55811"/>
    <w:rsid w:val="00E576A9"/>
    <w:rsid w:val="00E57734"/>
    <w:rsid w:val="00E6080B"/>
    <w:rsid w:val="00E61522"/>
    <w:rsid w:val="00E6182A"/>
    <w:rsid w:val="00E61A0A"/>
    <w:rsid w:val="00E62C53"/>
    <w:rsid w:val="00E6319B"/>
    <w:rsid w:val="00E655B5"/>
    <w:rsid w:val="00E655DB"/>
    <w:rsid w:val="00E658DE"/>
    <w:rsid w:val="00E661F2"/>
    <w:rsid w:val="00E6689B"/>
    <w:rsid w:val="00E70E4D"/>
    <w:rsid w:val="00E712E3"/>
    <w:rsid w:val="00E71AA3"/>
    <w:rsid w:val="00E72447"/>
    <w:rsid w:val="00E72646"/>
    <w:rsid w:val="00E73654"/>
    <w:rsid w:val="00E74667"/>
    <w:rsid w:val="00E75F21"/>
    <w:rsid w:val="00E83011"/>
    <w:rsid w:val="00E8379A"/>
    <w:rsid w:val="00E83C16"/>
    <w:rsid w:val="00E8484A"/>
    <w:rsid w:val="00E84F49"/>
    <w:rsid w:val="00E868DA"/>
    <w:rsid w:val="00E86FF8"/>
    <w:rsid w:val="00E87755"/>
    <w:rsid w:val="00E9019F"/>
    <w:rsid w:val="00E91978"/>
    <w:rsid w:val="00E91F53"/>
    <w:rsid w:val="00E93A7A"/>
    <w:rsid w:val="00E94274"/>
    <w:rsid w:val="00E944D4"/>
    <w:rsid w:val="00E95C17"/>
    <w:rsid w:val="00E96491"/>
    <w:rsid w:val="00E96845"/>
    <w:rsid w:val="00E96AF8"/>
    <w:rsid w:val="00E96FC3"/>
    <w:rsid w:val="00E97314"/>
    <w:rsid w:val="00E974D1"/>
    <w:rsid w:val="00E97BD0"/>
    <w:rsid w:val="00EA042F"/>
    <w:rsid w:val="00EA23DA"/>
    <w:rsid w:val="00EA3497"/>
    <w:rsid w:val="00EA35A1"/>
    <w:rsid w:val="00EA385A"/>
    <w:rsid w:val="00EA3DC7"/>
    <w:rsid w:val="00EA4B7E"/>
    <w:rsid w:val="00EA52A4"/>
    <w:rsid w:val="00EA5F54"/>
    <w:rsid w:val="00EA6089"/>
    <w:rsid w:val="00EA67EC"/>
    <w:rsid w:val="00EA68DD"/>
    <w:rsid w:val="00EA7455"/>
    <w:rsid w:val="00EA7E36"/>
    <w:rsid w:val="00EB18A7"/>
    <w:rsid w:val="00EB3D1C"/>
    <w:rsid w:val="00EB5085"/>
    <w:rsid w:val="00EB5A34"/>
    <w:rsid w:val="00EB71B7"/>
    <w:rsid w:val="00EB72A0"/>
    <w:rsid w:val="00EB758B"/>
    <w:rsid w:val="00EB7BA4"/>
    <w:rsid w:val="00EC0006"/>
    <w:rsid w:val="00EC2821"/>
    <w:rsid w:val="00EC31AF"/>
    <w:rsid w:val="00EC386F"/>
    <w:rsid w:val="00EC44DB"/>
    <w:rsid w:val="00EC4BC2"/>
    <w:rsid w:val="00EC4CF9"/>
    <w:rsid w:val="00EC7ECA"/>
    <w:rsid w:val="00EC7F2E"/>
    <w:rsid w:val="00ED0BB7"/>
    <w:rsid w:val="00ED0D74"/>
    <w:rsid w:val="00ED0EF5"/>
    <w:rsid w:val="00ED133D"/>
    <w:rsid w:val="00ED24E7"/>
    <w:rsid w:val="00ED2E48"/>
    <w:rsid w:val="00ED3AA8"/>
    <w:rsid w:val="00ED4CF6"/>
    <w:rsid w:val="00ED5139"/>
    <w:rsid w:val="00ED5259"/>
    <w:rsid w:val="00ED5503"/>
    <w:rsid w:val="00ED59E7"/>
    <w:rsid w:val="00ED6148"/>
    <w:rsid w:val="00ED68CD"/>
    <w:rsid w:val="00ED70AF"/>
    <w:rsid w:val="00ED71AF"/>
    <w:rsid w:val="00ED75DC"/>
    <w:rsid w:val="00ED7925"/>
    <w:rsid w:val="00EE0CAE"/>
    <w:rsid w:val="00EE22FC"/>
    <w:rsid w:val="00EE25D8"/>
    <w:rsid w:val="00EE363A"/>
    <w:rsid w:val="00EE371C"/>
    <w:rsid w:val="00EE5068"/>
    <w:rsid w:val="00EE700C"/>
    <w:rsid w:val="00EE7BCF"/>
    <w:rsid w:val="00EF0DDD"/>
    <w:rsid w:val="00EF20C0"/>
    <w:rsid w:val="00EF33FA"/>
    <w:rsid w:val="00EF59BB"/>
    <w:rsid w:val="00EF608A"/>
    <w:rsid w:val="00EF692E"/>
    <w:rsid w:val="00EF71F4"/>
    <w:rsid w:val="00F00B54"/>
    <w:rsid w:val="00F01684"/>
    <w:rsid w:val="00F01B76"/>
    <w:rsid w:val="00F01E55"/>
    <w:rsid w:val="00F0245E"/>
    <w:rsid w:val="00F02AD5"/>
    <w:rsid w:val="00F02FBB"/>
    <w:rsid w:val="00F03636"/>
    <w:rsid w:val="00F037D0"/>
    <w:rsid w:val="00F03F38"/>
    <w:rsid w:val="00F04E2C"/>
    <w:rsid w:val="00F05CFF"/>
    <w:rsid w:val="00F05F94"/>
    <w:rsid w:val="00F06B88"/>
    <w:rsid w:val="00F07B42"/>
    <w:rsid w:val="00F1060C"/>
    <w:rsid w:val="00F108C7"/>
    <w:rsid w:val="00F112EA"/>
    <w:rsid w:val="00F125E8"/>
    <w:rsid w:val="00F131A6"/>
    <w:rsid w:val="00F13245"/>
    <w:rsid w:val="00F14397"/>
    <w:rsid w:val="00F144C5"/>
    <w:rsid w:val="00F1493F"/>
    <w:rsid w:val="00F15225"/>
    <w:rsid w:val="00F16649"/>
    <w:rsid w:val="00F1696D"/>
    <w:rsid w:val="00F16977"/>
    <w:rsid w:val="00F169D0"/>
    <w:rsid w:val="00F176B0"/>
    <w:rsid w:val="00F1780D"/>
    <w:rsid w:val="00F17BAA"/>
    <w:rsid w:val="00F20118"/>
    <w:rsid w:val="00F20F73"/>
    <w:rsid w:val="00F222A0"/>
    <w:rsid w:val="00F228C7"/>
    <w:rsid w:val="00F22DEB"/>
    <w:rsid w:val="00F23A1C"/>
    <w:rsid w:val="00F23A3C"/>
    <w:rsid w:val="00F23F44"/>
    <w:rsid w:val="00F244F7"/>
    <w:rsid w:val="00F24B54"/>
    <w:rsid w:val="00F253BE"/>
    <w:rsid w:val="00F26823"/>
    <w:rsid w:val="00F26F7D"/>
    <w:rsid w:val="00F274D2"/>
    <w:rsid w:val="00F3031C"/>
    <w:rsid w:val="00F30CE7"/>
    <w:rsid w:val="00F30E7C"/>
    <w:rsid w:val="00F31348"/>
    <w:rsid w:val="00F31C05"/>
    <w:rsid w:val="00F32A60"/>
    <w:rsid w:val="00F3455F"/>
    <w:rsid w:val="00F349CF"/>
    <w:rsid w:val="00F36013"/>
    <w:rsid w:val="00F36CB9"/>
    <w:rsid w:val="00F36D08"/>
    <w:rsid w:val="00F36D14"/>
    <w:rsid w:val="00F37C04"/>
    <w:rsid w:val="00F37ED2"/>
    <w:rsid w:val="00F40B1C"/>
    <w:rsid w:val="00F40BA4"/>
    <w:rsid w:val="00F40C52"/>
    <w:rsid w:val="00F40DA2"/>
    <w:rsid w:val="00F421D1"/>
    <w:rsid w:val="00F4261C"/>
    <w:rsid w:val="00F43692"/>
    <w:rsid w:val="00F43EE0"/>
    <w:rsid w:val="00F44323"/>
    <w:rsid w:val="00F445AF"/>
    <w:rsid w:val="00F462C6"/>
    <w:rsid w:val="00F5032A"/>
    <w:rsid w:val="00F5099A"/>
    <w:rsid w:val="00F53649"/>
    <w:rsid w:val="00F5374B"/>
    <w:rsid w:val="00F5374D"/>
    <w:rsid w:val="00F54CAF"/>
    <w:rsid w:val="00F54E6F"/>
    <w:rsid w:val="00F600B2"/>
    <w:rsid w:val="00F604AB"/>
    <w:rsid w:val="00F61B0E"/>
    <w:rsid w:val="00F61E57"/>
    <w:rsid w:val="00F62B26"/>
    <w:rsid w:val="00F62E9F"/>
    <w:rsid w:val="00F63302"/>
    <w:rsid w:val="00F652FC"/>
    <w:rsid w:val="00F653DE"/>
    <w:rsid w:val="00F65446"/>
    <w:rsid w:val="00F6675E"/>
    <w:rsid w:val="00F671C5"/>
    <w:rsid w:val="00F6771D"/>
    <w:rsid w:val="00F67821"/>
    <w:rsid w:val="00F67F0D"/>
    <w:rsid w:val="00F700EF"/>
    <w:rsid w:val="00F7030E"/>
    <w:rsid w:val="00F71903"/>
    <w:rsid w:val="00F71B0B"/>
    <w:rsid w:val="00F72357"/>
    <w:rsid w:val="00F72906"/>
    <w:rsid w:val="00F72FB2"/>
    <w:rsid w:val="00F74123"/>
    <w:rsid w:val="00F75244"/>
    <w:rsid w:val="00F7609E"/>
    <w:rsid w:val="00F76C67"/>
    <w:rsid w:val="00F76F89"/>
    <w:rsid w:val="00F802C3"/>
    <w:rsid w:val="00F80AEB"/>
    <w:rsid w:val="00F80F1E"/>
    <w:rsid w:val="00F81153"/>
    <w:rsid w:val="00F81E30"/>
    <w:rsid w:val="00F823AA"/>
    <w:rsid w:val="00F839B1"/>
    <w:rsid w:val="00F849B9"/>
    <w:rsid w:val="00F85D59"/>
    <w:rsid w:val="00F85F1A"/>
    <w:rsid w:val="00F86A4C"/>
    <w:rsid w:val="00F877A1"/>
    <w:rsid w:val="00F90AD3"/>
    <w:rsid w:val="00F940A2"/>
    <w:rsid w:val="00F94113"/>
    <w:rsid w:val="00F94C57"/>
    <w:rsid w:val="00F952A8"/>
    <w:rsid w:val="00F96513"/>
    <w:rsid w:val="00F96993"/>
    <w:rsid w:val="00F96FA9"/>
    <w:rsid w:val="00F97141"/>
    <w:rsid w:val="00F9790D"/>
    <w:rsid w:val="00FA0793"/>
    <w:rsid w:val="00FA08C7"/>
    <w:rsid w:val="00FA18CB"/>
    <w:rsid w:val="00FA1F60"/>
    <w:rsid w:val="00FA2310"/>
    <w:rsid w:val="00FA38F8"/>
    <w:rsid w:val="00FA3B0E"/>
    <w:rsid w:val="00FA4BE3"/>
    <w:rsid w:val="00FA4C24"/>
    <w:rsid w:val="00FA51CA"/>
    <w:rsid w:val="00FA597B"/>
    <w:rsid w:val="00FA6275"/>
    <w:rsid w:val="00FA668F"/>
    <w:rsid w:val="00FB0ABC"/>
    <w:rsid w:val="00FB10A9"/>
    <w:rsid w:val="00FB13B3"/>
    <w:rsid w:val="00FB1FED"/>
    <w:rsid w:val="00FB266B"/>
    <w:rsid w:val="00FB2739"/>
    <w:rsid w:val="00FB3118"/>
    <w:rsid w:val="00FB39E7"/>
    <w:rsid w:val="00FB3BE4"/>
    <w:rsid w:val="00FB5036"/>
    <w:rsid w:val="00FB6483"/>
    <w:rsid w:val="00FB6B2B"/>
    <w:rsid w:val="00FC259F"/>
    <w:rsid w:val="00FC261F"/>
    <w:rsid w:val="00FC28E6"/>
    <w:rsid w:val="00FC2F7A"/>
    <w:rsid w:val="00FC66F6"/>
    <w:rsid w:val="00FC6866"/>
    <w:rsid w:val="00FC69BF"/>
    <w:rsid w:val="00FC7746"/>
    <w:rsid w:val="00FD00A2"/>
    <w:rsid w:val="00FD04DE"/>
    <w:rsid w:val="00FD09C4"/>
    <w:rsid w:val="00FD0EDA"/>
    <w:rsid w:val="00FD149A"/>
    <w:rsid w:val="00FD186E"/>
    <w:rsid w:val="00FD1C00"/>
    <w:rsid w:val="00FD3175"/>
    <w:rsid w:val="00FD4F75"/>
    <w:rsid w:val="00FD5D67"/>
    <w:rsid w:val="00FD5EFE"/>
    <w:rsid w:val="00FD5FB4"/>
    <w:rsid w:val="00FD6006"/>
    <w:rsid w:val="00FD606E"/>
    <w:rsid w:val="00FD6E7D"/>
    <w:rsid w:val="00FD7796"/>
    <w:rsid w:val="00FE0B51"/>
    <w:rsid w:val="00FE1319"/>
    <w:rsid w:val="00FE1441"/>
    <w:rsid w:val="00FE170F"/>
    <w:rsid w:val="00FE1870"/>
    <w:rsid w:val="00FE4083"/>
    <w:rsid w:val="00FE4984"/>
    <w:rsid w:val="00FE53B0"/>
    <w:rsid w:val="00FE55E3"/>
    <w:rsid w:val="00FE5FDD"/>
    <w:rsid w:val="00FE62BF"/>
    <w:rsid w:val="00FE62F5"/>
    <w:rsid w:val="00FE6AEA"/>
    <w:rsid w:val="00FE7341"/>
    <w:rsid w:val="00FE7B24"/>
    <w:rsid w:val="00FF032B"/>
    <w:rsid w:val="00FF0566"/>
    <w:rsid w:val="00FF07C6"/>
    <w:rsid w:val="00FF0F39"/>
    <w:rsid w:val="00FF1BF2"/>
    <w:rsid w:val="00FF3360"/>
    <w:rsid w:val="00FF401A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B42"/>
    <w:pPr>
      <w:spacing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B42"/>
    <w:rPr>
      <w:b/>
      <w:bCs/>
    </w:rPr>
  </w:style>
  <w:style w:type="character" w:styleId="a5">
    <w:name w:val="Emphasis"/>
    <w:basedOn w:val="a0"/>
    <w:uiPriority w:val="20"/>
    <w:qFormat/>
    <w:rsid w:val="00F07B42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50725B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50725B"/>
    <w:pPr>
      <w:tabs>
        <w:tab w:val="center" w:pos="4677"/>
        <w:tab w:val="right" w:pos="9355"/>
      </w:tabs>
      <w:ind w:firstLine="0"/>
      <w:jc w:val="left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50725B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50725B"/>
    <w:pPr>
      <w:tabs>
        <w:tab w:val="center" w:pos="4677"/>
        <w:tab w:val="right" w:pos="9355"/>
      </w:tabs>
      <w:ind w:firstLine="0"/>
      <w:jc w:val="left"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713FC6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</cp:revision>
  <cp:lastPrinted>2016-02-22T06:10:00Z</cp:lastPrinted>
  <dcterms:created xsi:type="dcterms:W3CDTF">2018-03-03T10:02:00Z</dcterms:created>
  <dcterms:modified xsi:type="dcterms:W3CDTF">2018-03-03T10:02:00Z</dcterms:modified>
</cp:coreProperties>
</file>